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22645" cy="836294"/>
                <wp:effectExtent l="0" t="0" r="0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22645" cy="836294"/>
                          <a:chExt cx="5922645" cy="8362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22645" cy="836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 h="836294">
                                <a:moveTo>
                                  <a:pt x="5875443" y="835755"/>
                                </a:moveTo>
                                <a:lnTo>
                                  <a:pt x="47323" y="835755"/>
                                </a:lnTo>
                                <a:lnTo>
                                  <a:pt x="28928" y="832028"/>
                                </a:lnTo>
                                <a:lnTo>
                                  <a:pt x="13883" y="821873"/>
                                </a:lnTo>
                                <a:lnTo>
                                  <a:pt x="3727" y="806828"/>
                                </a:lnTo>
                                <a:lnTo>
                                  <a:pt x="0" y="788432"/>
                                </a:lnTo>
                                <a:lnTo>
                                  <a:pt x="0" y="47323"/>
                                </a:lnTo>
                                <a:lnTo>
                                  <a:pt x="28928" y="3727"/>
                                </a:lnTo>
                                <a:lnTo>
                                  <a:pt x="5875443" y="0"/>
                                </a:lnTo>
                                <a:lnTo>
                                  <a:pt x="5893838" y="3727"/>
                                </a:lnTo>
                                <a:lnTo>
                                  <a:pt x="5908883" y="13883"/>
                                </a:lnTo>
                                <a:lnTo>
                                  <a:pt x="5914831" y="22695"/>
                                </a:lnTo>
                                <a:lnTo>
                                  <a:pt x="47323" y="22695"/>
                                </a:lnTo>
                                <a:lnTo>
                                  <a:pt x="37771" y="24642"/>
                                </a:lnTo>
                                <a:lnTo>
                                  <a:pt x="29938" y="29938"/>
                                </a:lnTo>
                                <a:lnTo>
                                  <a:pt x="24642" y="37770"/>
                                </a:lnTo>
                                <a:lnTo>
                                  <a:pt x="22695" y="47323"/>
                                </a:lnTo>
                                <a:lnTo>
                                  <a:pt x="22695" y="788432"/>
                                </a:lnTo>
                                <a:lnTo>
                                  <a:pt x="24642" y="797984"/>
                                </a:lnTo>
                                <a:lnTo>
                                  <a:pt x="29938" y="805816"/>
                                </a:lnTo>
                                <a:lnTo>
                                  <a:pt x="37771" y="811113"/>
                                </a:lnTo>
                                <a:lnTo>
                                  <a:pt x="47323" y="813060"/>
                                </a:lnTo>
                                <a:lnTo>
                                  <a:pt x="5914832" y="813060"/>
                                </a:lnTo>
                                <a:lnTo>
                                  <a:pt x="5908883" y="821873"/>
                                </a:lnTo>
                                <a:lnTo>
                                  <a:pt x="5893838" y="832028"/>
                                </a:lnTo>
                                <a:lnTo>
                                  <a:pt x="5875443" y="835755"/>
                                </a:lnTo>
                                <a:close/>
                              </a:path>
                              <a:path w="5922645" h="836294">
                                <a:moveTo>
                                  <a:pt x="5914832" y="813060"/>
                                </a:moveTo>
                                <a:lnTo>
                                  <a:pt x="5875443" y="813060"/>
                                </a:lnTo>
                                <a:lnTo>
                                  <a:pt x="5884995" y="811113"/>
                                </a:lnTo>
                                <a:lnTo>
                                  <a:pt x="5892827" y="805816"/>
                                </a:lnTo>
                                <a:lnTo>
                                  <a:pt x="5898124" y="797984"/>
                                </a:lnTo>
                                <a:lnTo>
                                  <a:pt x="5900071" y="788432"/>
                                </a:lnTo>
                                <a:lnTo>
                                  <a:pt x="5900071" y="47323"/>
                                </a:lnTo>
                                <a:lnTo>
                                  <a:pt x="5898124" y="37770"/>
                                </a:lnTo>
                                <a:lnTo>
                                  <a:pt x="5892827" y="29938"/>
                                </a:lnTo>
                                <a:lnTo>
                                  <a:pt x="5884995" y="24642"/>
                                </a:lnTo>
                                <a:lnTo>
                                  <a:pt x="5875443" y="22695"/>
                                </a:lnTo>
                                <a:lnTo>
                                  <a:pt x="5914831" y="22695"/>
                                </a:lnTo>
                                <a:lnTo>
                                  <a:pt x="5919039" y="28928"/>
                                </a:lnTo>
                                <a:lnTo>
                                  <a:pt x="5922117" y="44116"/>
                                </a:lnTo>
                                <a:lnTo>
                                  <a:pt x="5922117" y="791638"/>
                                </a:lnTo>
                                <a:lnTo>
                                  <a:pt x="5919039" y="806828"/>
                                </a:lnTo>
                                <a:lnTo>
                                  <a:pt x="5914832" y="81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22645" cy="8362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0"/>
                                <w:ind w:left="0" w:right="0" w:firstLine="0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18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71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29"/>
                                  <w:sz w:val="48"/>
                                </w:rPr>
                                <w:t>COMPARAISON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35pt;height:65.850pt;mso-position-horizontal-relative:char;mso-position-vertical-relative:line" id="docshapegroup1" coordorigin="0,0" coordsize="9327,1317">
                <v:shape style="position:absolute;left:0;top:0;width:9327;height:1317" id="docshape2" coordorigin="0,0" coordsize="9327,1317" path="m9253,1316l75,1316,46,1310,22,1294,6,1271,0,1242,0,75,6,46,22,22,46,6,75,0,9253,0,9282,6,9305,22,9315,36,75,36,59,39,47,47,39,59,36,75,36,1242,39,1257,47,1269,59,1277,75,1280,9315,1280,9305,1294,9282,1310,9253,1316xm9315,1280l9253,1280,9268,1277,9280,1269,9288,1257,9291,1242,9291,75,9288,59,9280,47,9268,39,9253,36,9315,36,9321,46,9326,69,9326,1247,9321,1271,9315,128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327;height:1317" type="#_x0000_t202" id="docshape3" filled="false" stroked="false">
                  <v:textbox inset="0,0,0,0">
                    <w:txbxContent>
                      <w:p>
                        <w:pPr>
                          <w:spacing w:before="370"/>
                          <w:ind w:left="0" w:right="0" w:firstLine="0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18"/>
                            <w:sz w:val="48"/>
                          </w:rPr>
                          <w:t>LA</w:t>
                        </w:r>
                        <w:r>
                          <w:rPr>
                            <w:b/>
                            <w:spacing w:val="71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29"/>
                            <w:sz w:val="48"/>
                          </w:rPr>
                          <w:t>COMPARAISON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76"/>
        <w:rPr>
          <w:rFonts w:ascii="Times New Roman"/>
          <w:sz w:val="28"/>
        </w:rPr>
      </w:pPr>
    </w:p>
    <w:p>
      <w:pPr>
        <w:pStyle w:val="Title"/>
      </w:pPr>
      <w:r>
        <w:rPr/>
        <w:t>Exercices</w:t>
      </w:r>
      <w:r>
        <w:rPr>
          <w:spacing w:val="31"/>
        </w:rPr>
        <w:t> </w:t>
      </w:r>
      <w:r>
        <w:rPr/>
        <w:t>-</w:t>
      </w:r>
      <w:r>
        <w:rPr>
          <w:spacing w:val="31"/>
        </w:rPr>
        <w:t> </w:t>
      </w:r>
      <w:r>
        <w:rPr/>
        <w:t>Série</w:t>
      </w:r>
      <w:r>
        <w:rPr>
          <w:spacing w:val="31"/>
        </w:rPr>
        <w:t> </w:t>
      </w:r>
      <w:r>
        <w:rPr>
          <w:spacing w:val="-12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818616</wp:posOffset>
            </wp:positionH>
            <wp:positionV relativeFrom="paragraph">
              <wp:posOffset>226154</wp:posOffset>
            </wp:positionV>
            <wp:extent cx="5943727" cy="593417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727" cy="593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17"/>
        <w:rPr>
          <w:b/>
          <w:sz w:val="28"/>
        </w:rPr>
      </w:pPr>
    </w:p>
    <w:p>
      <w:pPr>
        <w:pStyle w:val="Title"/>
      </w:pPr>
      <w:r>
        <w:rPr/>
        <w:t>By</w:t>
      </w:r>
      <w:r>
        <w:rPr>
          <w:spacing w:val="16"/>
        </w:rPr>
        <w:t> </w:t>
      </w:r>
      <w:r>
        <w:rPr>
          <w:spacing w:val="-2"/>
        </w:rPr>
        <w:t>Creafrench</w:t>
      </w:r>
    </w:p>
    <w:p>
      <w:pPr>
        <w:spacing w:after="0"/>
        <w:sectPr>
          <w:type w:val="continuous"/>
          <w:pgSz w:w="11910" w:h="16850"/>
          <w:pgMar w:top="1360" w:bottom="280" w:left="1080" w:right="940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88" w:lineRule="auto" w:before="65" w:after="0"/>
        <w:ind w:left="110" w:right="16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Compare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pâtes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tartiner.</w:t>
      </w:r>
      <w:r>
        <w:rPr>
          <w:spacing w:val="40"/>
        </w:rPr>
        <w:t> </w:t>
      </w:r>
      <w:r>
        <w:rPr/>
        <w:t>Formule</w:t>
      </w:r>
      <w:r>
        <w:rPr>
          <w:spacing w:val="-3"/>
        </w:rPr>
        <w:t> </w:t>
      </w:r>
      <w:r>
        <w:rPr/>
        <w:t>au</w:t>
      </w:r>
      <w:r>
        <w:rPr>
          <w:spacing w:val="-3"/>
        </w:rPr>
        <w:t> </w:t>
      </w:r>
      <w:r>
        <w:rPr/>
        <w:t>moins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phrases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veille</w:t>
      </w:r>
      <w:r>
        <w:rPr>
          <w:spacing w:val="-3"/>
        </w:rPr>
        <w:t> </w:t>
      </w:r>
      <w:r>
        <w:rPr/>
        <w:t>à intégrer des comparatifs et des superlatifs.</w:t>
      </w: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ind w:left="-95"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09995" cy="4389120"/>
                <wp:effectExtent l="0" t="0" r="0" b="1904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309995" cy="4389120"/>
                          <a:chExt cx="6309995" cy="438912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48" cy="41257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5916" y="3655334"/>
                            <a:ext cx="1333496" cy="7334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96.85pt;height:345.6pt;mso-position-horizontal-relative:char;mso-position-vertical-relative:line" id="docshapegroup5" coordorigin="0,0" coordsize="9937,6912">
                <v:shape style="position:absolute;left:0;top:0;width:9930;height:6498" type="#_x0000_t75" id="docshape6" stroked="false">
                  <v:imagedata r:id="rId7" o:title=""/>
                </v:shape>
                <v:shape style="position:absolute;left:7836;top:5756;width:2100;height:1155" type="#_x0000_t75" id="docshape7" stroked="false">
                  <v:imagedata r:id="rId8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2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4"/>
        </w:rPr>
        <w:sectPr>
          <w:footerReference w:type="default" r:id="rId6"/>
          <w:pgSz w:w="11910" w:h="16850"/>
          <w:pgMar w:header="0" w:footer="523" w:top="1100" w:bottom="720" w:left="1080" w:right="940"/>
          <w:pgNumType w:start="2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64" w:after="0"/>
        <w:ind w:left="310" w:right="0" w:hanging="200"/>
        <w:jc w:val="left"/>
      </w:pPr>
      <w:r>
        <w:rPr/>
        <w:t>-</w:t>
      </w:r>
      <w:r>
        <w:rPr>
          <w:spacing w:val="66"/>
        </w:rPr>
        <w:t> </w:t>
      </w:r>
      <w:r>
        <w:rPr/>
        <w:t>Complète les phrases suivantes par un </w:t>
      </w:r>
      <w:r>
        <w:rPr>
          <w:spacing w:val="-2"/>
        </w:rPr>
        <w:t>superlatif.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tabs>
          <w:tab w:pos="5495" w:val="left" w:leader="dot"/>
        </w:tabs>
        <w:ind w:left="2147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755998</wp:posOffset>
            </wp:positionH>
            <wp:positionV relativeFrom="paragraph">
              <wp:posOffset>-327913</wp:posOffset>
            </wp:positionV>
            <wp:extent cx="1124254" cy="1124248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4" cy="112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Les</w:t>
      </w:r>
      <w:r>
        <w:rPr>
          <w:rFonts w:ascii="Times New Roman" w:hAnsi="Times New Roman"/>
        </w:rPr>
        <w:tab/>
      </w:r>
      <w:r>
        <w:rPr/>
        <w:t>(superlatif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bon)</w:t>
      </w:r>
      <w:r>
        <w:rPr>
          <w:spacing w:val="-1"/>
        </w:rPr>
        <w:t> </w:t>
      </w:r>
      <w:r>
        <w:rPr/>
        <w:t>amies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/>
        <w:t>difficiles</w:t>
      </w:r>
      <w:r>
        <w:rPr>
          <w:spacing w:val="-1"/>
        </w:rPr>
        <w:t> </w:t>
      </w:r>
      <w:r>
        <w:rPr>
          <w:spacing w:val="-10"/>
        </w:rPr>
        <w:t>à</w:t>
      </w:r>
    </w:p>
    <w:p>
      <w:pPr>
        <w:pStyle w:val="BodyText"/>
        <w:tabs>
          <w:tab w:pos="8666" w:val="left" w:leader="dot"/>
        </w:tabs>
        <w:spacing w:before="182"/>
        <w:ind w:left="2147"/>
      </w:pPr>
      <w:r>
        <w:rPr/>
        <w:t>trouver,</w:t>
      </w:r>
      <w:r>
        <w:rPr>
          <w:spacing w:val="-1"/>
        </w:rPr>
        <w:t> </w:t>
      </w:r>
      <w:r>
        <w:rPr/>
        <w:t>parce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c'est</w:t>
      </w:r>
      <w:r>
        <w:rPr>
          <w:spacing w:val="-1"/>
        </w:rPr>
        <w:t> </w:t>
      </w:r>
      <w:r>
        <w:rPr/>
        <w:t>moi</w:t>
      </w:r>
      <w:r>
        <w:rPr>
          <w:spacing w:val="-1"/>
        </w:rPr>
        <w:t> </w:t>
      </w:r>
      <w:r>
        <w:rPr/>
        <w:t>qui</w:t>
      </w:r>
      <w:r>
        <w:rPr>
          <w:spacing w:val="-1"/>
        </w:rPr>
        <w:t> </w:t>
      </w:r>
      <w:r>
        <w:rPr/>
        <w:t>ai</w:t>
      </w:r>
      <w:r>
        <w:rPr>
          <w:spacing w:val="-1"/>
        </w:rPr>
        <w:t> </w:t>
      </w:r>
      <w:r>
        <w:rPr>
          <w:spacing w:val="-5"/>
        </w:rPr>
        <w:t>la</w:t>
      </w:r>
      <w:r>
        <w:rPr>
          <w:rFonts w:ascii="Times New Roman"/>
        </w:rPr>
        <w:tab/>
      </w:r>
      <w:r>
        <w:rPr>
          <w:spacing w:val="-2"/>
        </w:rPr>
        <w:t>(superlatif</w:t>
      </w:r>
    </w:p>
    <w:p>
      <w:pPr>
        <w:pStyle w:val="BodyText"/>
        <w:spacing w:before="182"/>
        <w:ind w:left="2147"/>
      </w:pPr>
      <w:r>
        <w:rPr/>
        <w:t>de</w:t>
      </w:r>
      <w:r>
        <w:rPr>
          <w:spacing w:val="-1"/>
        </w:rPr>
        <w:t> </w:t>
      </w:r>
      <w:r>
        <w:rPr/>
        <w:t>bon)</w:t>
      </w:r>
      <w:r>
        <w:rPr>
          <w:spacing w:val="-1"/>
        </w:rPr>
        <w:t> </w:t>
      </w:r>
      <w:r>
        <w:rPr/>
        <w:t>d'entre</w:t>
      </w:r>
      <w:r>
        <w:rPr>
          <w:spacing w:val="-1"/>
        </w:rPr>
        <w:t> </w:t>
      </w:r>
      <w:r>
        <w:rPr>
          <w:spacing w:val="-2"/>
        </w:rPr>
        <w:t>toutes.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tabs>
          <w:tab w:pos="6632" w:val="left" w:leader="dot"/>
        </w:tabs>
        <w:ind w:left="11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5768215</wp:posOffset>
            </wp:positionH>
            <wp:positionV relativeFrom="paragraph">
              <wp:posOffset>-422281</wp:posOffset>
            </wp:positionV>
            <wp:extent cx="1124251" cy="1124248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1" cy="112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Quelles</w:t>
      </w:r>
      <w:r>
        <w:rPr>
          <w:spacing w:val="56"/>
        </w:rPr>
        <w:t> </w:t>
      </w:r>
      <w:r>
        <w:rPr/>
        <w:t>sont</w:t>
      </w:r>
      <w:r>
        <w:rPr>
          <w:spacing w:val="56"/>
        </w:rPr>
        <w:t> </w:t>
      </w:r>
      <w:r>
        <w:rPr/>
        <w:t>les</w:t>
      </w:r>
      <w:r>
        <w:rPr>
          <w:spacing w:val="56"/>
        </w:rPr>
        <w:t> </w:t>
      </w:r>
      <w:r>
        <w:rPr/>
        <w:t>50</w:t>
      </w:r>
      <w:r>
        <w:rPr>
          <w:spacing w:val="56"/>
        </w:rPr>
        <w:t> </w:t>
      </w:r>
      <w:r>
        <w:rPr>
          <w:spacing w:val="-2"/>
        </w:rPr>
        <w:t>voitures</w:t>
      </w:r>
      <w:r>
        <w:rPr>
          <w:rFonts w:ascii="Times New Roman"/>
        </w:rPr>
        <w:tab/>
      </w:r>
      <w:r>
        <w:rPr>
          <w:spacing w:val="-2"/>
        </w:rPr>
        <w:t>(superlatif</w:t>
      </w:r>
    </w:p>
    <w:p>
      <w:pPr>
        <w:pStyle w:val="BodyText"/>
        <w:spacing w:before="182"/>
        <w:ind w:left="110"/>
      </w:pPr>
      <w:r>
        <w:rPr/>
        <w:t>négatif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cher)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marché</w:t>
      </w:r>
      <w:r>
        <w:rPr>
          <w:spacing w:val="-1"/>
        </w:rPr>
        <w:t> </w:t>
      </w:r>
      <w:r>
        <w:rPr>
          <w:spacing w:val="-2"/>
        </w:rPr>
        <w:t>français?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0"/>
      </w:pPr>
    </w:p>
    <w:p>
      <w:pPr>
        <w:pStyle w:val="BodyText"/>
        <w:spacing w:line="412" w:lineRule="auto"/>
        <w:ind w:left="110" w:right="114"/>
      </w:pPr>
      <w:r>
        <w:rPr/>
        <w:t>Tesla</w:t>
      </w:r>
      <w:r>
        <w:rPr>
          <w:spacing w:val="40"/>
        </w:rPr>
        <w:t> </w:t>
      </w:r>
      <w:r>
        <w:rPr/>
        <w:t>annule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sortie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son</w:t>
      </w:r>
      <w:r>
        <w:rPr>
          <w:spacing w:val="40"/>
        </w:rPr>
        <w:t> </w:t>
      </w:r>
      <w:r>
        <w:rPr/>
        <w:t>modèle</w:t>
      </w:r>
      <w:r>
        <w:rPr>
          <w:spacing w:val="40"/>
        </w:rPr>
        <w:t> </w:t>
      </w:r>
      <w:r>
        <w:rPr>
          <w:color w:val="D9D9D9"/>
        </w:rPr>
        <w:t>.......................................................</w:t>
      </w:r>
      <w:r>
        <w:rPr>
          <w:color w:val="D9D9D9"/>
          <w:spacing w:val="40"/>
        </w:rPr>
        <w:t> </w:t>
      </w:r>
      <w:r>
        <w:rPr/>
        <w:t>(superlatif</w:t>
      </w:r>
      <w:r>
        <w:rPr>
          <w:spacing w:val="40"/>
        </w:rPr>
        <w:t> </w:t>
      </w:r>
      <w:r>
        <w:rPr/>
        <w:t>positif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performant).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tabs>
          <w:tab w:pos="3227" w:val="left" w:leader="none"/>
          <w:tab w:pos="4424" w:val="left" w:leader="none"/>
          <w:tab w:pos="5279" w:val="left" w:leader="none"/>
          <w:tab w:pos="6183" w:val="left" w:leader="none"/>
          <w:tab w:pos="7246" w:val="left" w:leader="none"/>
          <w:tab w:pos="7734" w:val="left" w:leader="none"/>
          <w:tab w:pos="8650" w:val="left" w:leader="none"/>
          <w:tab w:pos="9481" w:val="left" w:leader="none"/>
        </w:tabs>
        <w:ind w:left="2287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755998</wp:posOffset>
            </wp:positionH>
            <wp:positionV relativeFrom="paragraph">
              <wp:posOffset>-328083</wp:posOffset>
            </wp:positionV>
            <wp:extent cx="1124254" cy="1124247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4" cy="112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Voiture</w:t>
      </w:r>
      <w:r>
        <w:rPr/>
        <w:tab/>
      </w:r>
      <w:r>
        <w:rPr>
          <w:spacing w:val="-2"/>
        </w:rPr>
        <w:t>électrique</w:t>
      </w:r>
      <w:r>
        <w:rPr/>
        <w:tab/>
      </w:r>
      <w:r>
        <w:rPr>
          <w:spacing w:val="-2"/>
        </w:rPr>
        <w:t>contre</w:t>
      </w:r>
      <w:r>
        <w:rPr/>
        <w:tab/>
      </w:r>
      <w:r>
        <w:rPr>
          <w:spacing w:val="-2"/>
        </w:rPr>
        <w:t>voiture</w:t>
      </w:r>
      <w:r>
        <w:rPr/>
        <w:tab/>
      </w:r>
      <w:r>
        <w:rPr>
          <w:spacing w:val="-2"/>
        </w:rPr>
        <w:t>essence</w:t>
      </w:r>
      <w:r>
        <w:rPr/>
        <w:tab/>
      </w:r>
      <w:r>
        <w:rPr>
          <w:spacing w:val="-5"/>
        </w:rPr>
        <w:t>ou</w:t>
      </w:r>
      <w:r>
        <w:rPr/>
        <w:tab/>
      </w:r>
      <w:r>
        <w:rPr>
          <w:spacing w:val="-2"/>
        </w:rPr>
        <w:t>Diesel,</w:t>
      </w:r>
      <w:r>
        <w:rPr/>
        <w:tab/>
      </w:r>
      <w:r>
        <w:rPr>
          <w:spacing w:val="-2"/>
        </w:rPr>
        <w:t>quelle</w:t>
      </w:r>
      <w:r>
        <w:rPr/>
        <w:tab/>
      </w:r>
      <w:r>
        <w:rPr>
          <w:spacing w:val="-5"/>
        </w:rPr>
        <w:t>est</w:t>
      </w:r>
    </w:p>
    <w:p>
      <w:pPr>
        <w:pStyle w:val="BodyText"/>
        <w:tabs>
          <w:tab w:pos="5708" w:val="left" w:leader="dot"/>
        </w:tabs>
        <w:spacing w:before="182"/>
        <w:ind w:left="2287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(superlatif</w:t>
      </w:r>
      <w:r>
        <w:rPr>
          <w:spacing w:val="-1"/>
        </w:rPr>
        <w:t> </w:t>
      </w:r>
      <w:r>
        <w:rPr/>
        <w:t>négatif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polluant)?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spacing w:line="412" w:lineRule="auto"/>
        <w:ind w:left="110" w:right="2288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5768214</wp:posOffset>
            </wp:positionH>
            <wp:positionV relativeFrom="paragraph">
              <wp:posOffset>-298639</wp:posOffset>
            </wp:positionV>
            <wp:extent cx="1124251" cy="1124247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1" cy="112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 </w:t>
      </w:r>
      <w:r>
        <w:rPr>
          <w:color w:val="D9D9D9"/>
        </w:rPr>
        <w:t>....................................................... </w:t>
      </w:r>
      <w:r>
        <w:rPr/>
        <w:t>(superlatif de mauvais) chose à </w:t>
      </w:r>
      <w:r>
        <w:rPr/>
        <w:t>faire avant de commencer un film est d'aller voir celui d'un autre. - Richard </w:t>
      </w:r>
      <w:r>
        <w:rPr>
          <w:spacing w:val="-2"/>
        </w:rPr>
        <w:t>Attenborough</w:t>
      </w:r>
    </w:p>
    <w:p>
      <w:pPr>
        <w:spacing w:after="0" w:line="412" w:lineRule="auto"/>
        <w:jc w:val="both"/>
        <w:sectPr>
          <w:pgSz w:w="11910" w:h="16850"/>
          <w:pgMar w:header="0" w:footer="523" w:top="1000" w:bottom="720" w:left="1080" w:right="940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88" w:lineRule="auto" w:before="65" w:after="0"/>
        <w:ind w:left="110" w:right="60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Voici</w:t>
      </w:r>
      <w:r>
        <w:rPr>
          <w:spacing w:val="-4"/>
        </w:rPr>
        <w:t> </w:t>
      </w:r>
      <w:r>
        <w:rPr/>
        <w:t>quelques</w:t>
      </w:r>
      <w:r>
        <w:rPr>
          <w:spacing w:val="-4"/>
        </w:rPr>
        <w:t> </w:t>
      </w:r>
      <w:r>
        <w:rPr/>
        <w:t>résultats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recherches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sondages</w:t>
      </w:r>
      <w:r>
        <w:rPr>
          <w:spacing w:val="-4"/>
        </w:rPr>
        <w:t> </w:t>
      </w:r>
      <w:r>
        <w:rPr/>
        <w:t>sur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différences</w:t>
      </w:r>
      <w:r>
        <w:rPr>
          <w:spacing w:val="-4"/>
        </w:rPr>
        <w:t> </w:t>
      </w:r>
      <w:r>
        <w:rPr/>
        <w:t>entre les hommes et les femmes dans le domaine du travail.</w:t>
      </w:r>
    </w:p>
    <w:p>
      <w:pPr>
        <w:pStyle w:val="BodyText"/>
        <w:spacing w:before="55"/>
        <w:rPr>
          <w:b/>
          <w:sz w:val="24"/>
        </w:rPr>
      </w:pPr>
    </w:p>
    <w:p>
      <w:pPr>
        <w:pStyle w:val="Heading2"/>
        <w:spacing w:line="285" w:lineRule="auto"/>
        <w:ind w:right="656"/>
      </w:pPr>
      <w:r>
        <w:rPr/>
        <w:t>Complète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phrases</w:t>
      </w:r>
      <w:r>
        <w:rPr>
          <w:spacing w:val="-3"/>
        </w:rPr>
        <w:t> </w:t>
      </w:r>
      <w:r>
        <w:rPr/>
        <w:t>par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forme</w:t>
      </w:r>
      <w:r>
        <w:rPr>
          <w:spacing w:val="-3"/>
        </w:rPr>
        <w:t> </w:t>
      </w:r>
      <w:r>
        <w:rPr/>
        <w:t>demandée.</w:t>
      </w:r>
      <w:r>
        <w:rPr>
          <w:spacing w:val="40"/>
        </w:rPr>
        <w:t> </w:t>
      </w:r>
      <w:r>
        <w:rPr/>
        <w:t>Fais</w:t>
      </w:r>
      <w:r>
        <w:rPr>
          <w:spacing w:val="-3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l'emploi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l'adjectif</w:t>
      </w:r>
      <w:r>
        <w:rPr>
          <w:spacing w:val="-3"/>
        </w:rPr>
        <w:t> </w:t>
      </w:r>
      <w:r>
        <w:rPr/>
        <w:t>et de l'adverbe.</w:t>
      </w:r>
    </w:p>
    <w:p>
      <w:pPr>
        <w:pStyle w:val="BodyText"/>
        <w:spacing w:before="109"/>
        <w:rPr>
          <w:b/>
        </w:rPr>
      </w:pPr>
    </w:p>
    <w:p>
      <w:pPr>
        <w:pStyle w:val="BodyText"/>
        <w:tabs>
          <w:tab w:pos="1117" w:val="left" w:leader="none"/>
          <w:tab w:pos="2471" w:val="left" w:leader="none"/>
          <w:tab w:pos="3104" w:val="left" w:leader="none"/>
          <w:tab w:pos="4140" w:val="left" w:leader="none"/>
          <w:tab w:pos="5029" w:val="left" w:leader="none"/>
          <w:tab w:pos="5699" w:val="left" w:leader="none"/>
          <w:tab w:pos="6930" w:val="left" w:leader="none"/>
          <w:tab w:pos="7502" w:val="left" w:leader="none"/>
          <w:tab w:pos="8171" w:val="left" w:leader="none"/>
          <w:tab w:pos="9342" w:val="left" w:leader="none"/>
        </w:tabs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851249</wp:posOffset>
                </wp:positionH>
                <wp:positionV relativeFrom="paragraph">
                  <wp:posOffset>74439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1387pt;width:3pt;height:3pt;mso-position-horizontal-relative:page;mso-position-vertical-relative:paragraph;z-index:15732736" id="docshape8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La</w:t>
      </w:r>
      <w:r>
        <w:rPr/>
        <w:tab/>
      </w:r>
      <w:r>
        <w:rPr>
          <w:spacing w:val="-2"/>
        </w:rPr>
        <w:t>différence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salaire</w:t>
      </w:r>
      <w:r>
        <w:rPr/>
        <w:tab/>
      </w:r>
      <w:r>
        <w:rPr>
          <w:spacing w:val="-2"/>
        </w:rPr>
        <w:t>entre</w:t>
      </w:r>
      <w:r>
        <w:rPr/>
        <w:tab/>
      </w:r>
      <w:r>
        <w:rPr>
          <w:spacing w:val="-5"/>
        </w:rPr>
        <w:t>les</w:t>
      </w:r>
      <w:r>
        <w:rPr/>
        <w:tab/>
      </w:r>
      <w:r>
        <w:rPr>
          <w:spacing w:val="-2"/>
        </w:rPr>
        <w:t>hommes</w:t>
      </w:r>
      <w:r>
        <w:rPr/>
        <w:tab/>
      </w:r>
      <w:r>
        <w:rPr>
          <w:spacing w:val="-5"/>
        </w:rPr>
        <w:t>et</w:t>
      </w:r>
      <w:r>
        <w:rPr/>
        <w:tab/>
      </w:r>
      <w:r>
        <w:rPr>
          <w:spacing w:val="-5"/>
        </w:rPr>
        <w:t>les</w:t>
      </w:r>
      <w:r>
        <w:rPr/>
        <w:tab/>
      </w:r>
      <w:r>
        <w:rPr>
          <w:spacing w:val="-2"/>
        </w:rPr>
        <w:t>femmes</w:t>
      </w:r>
      <w:r>
        <w:rPr/>
        <w:tab/>
      </w:r>
      <w:r>
        <w:rPr>
          <w:spacing w:val="-5"/>
        </w:rPr>
        <w:t>est</w:t>
      </w:r>
    </w:p>
    <w:p>
      <w:pPr>
        <w:pStyle w:val="BodyText"/>
        <w:spacing w:before="33"/>
      </w:pPr>
    </w:p>
    <w:p>
      <w:pPr>
        <w:pStyle w:val="BodyText"/>
        <w:tabs>
          <w:tab w:pos="9390" w:val="left" w:leader="none"/>
        </w:tabs>
        <w:spacing w:before="1"/>
        <w:ind w:left="484"/>
      </w:pPr>
      <w:r>
        <w:rPr>
          <w:color w:val="D9D9D9"/>
        </w:rPr>
        <w:t>..........................................................</w:t>
      </w:r>
      <w:r>
        <w:rPr>
          <w:color w:val="D9D9D9"/>
          <w:spacing w:val="64"/>
        </w:rPr>
        <w:t> </w:t>
      </w:r>
      <w:r>
        <w:rPr/>
        <w:t>(superlatif</w:t>
      </w:r>
      <w:r>
        <w:rPr>
          <w:spacing w:val="65"/>
        </w:rPr>
        <w:t> </w:t>
      </w:r>
      <w:r>
        <w:rPr/>
        <w:t>+</w:t>
      </w:r>
      <w:r>
        <w:rPr>
          <w:spacing w:val="65"/>
        </w:rPr>
        <w:t> </w:t>
      </w:r>
      <w:r>
        <w:rPr/>
        <w:t>de</w:t>
      </w:r>
      <w:r>
        <w:rPr>
          <w:spacing w:val="65"/>
        </w:rPr>
        <w:t> </w:t>
      </w:r>
      <w:r>
        <w:rPr/>
        <w:t>"grand")</w:t>
      </w:r>
      <w:r>
        <w:rPr>
          <w:spacing w:val="65"/>
        </w:rPr>
        <w:t> </w:t>
      </w:r>
      <w:r>
        <w:rPr/>
        <w:t>au</w:t>
      </w:r>
      <w:r>
        <w:rPr>
          <w:spacing w:val="65"/>
        </w:rPr>
        <w:t> </w:t>
      </w:r>
      <w:r>
        <w:rPr/>
        <w:t>niveau</w:t>
      </w:r>
      <w:r>
        <w:rPr>
          <w:spacing w:val="65"/>
        </w:rPr>
        <w:t> </w:t>
      </w:r>
      <w:r>
        <w:rPr/>
        <w:t>des</w:t>
      </w:r>
      <w:r>
        <w:rPr>
          <w:spacing w:val="65"/>
        </w:rPr>
        <w:t> </w:t>
      </w:r>
      <w:r>
        <w:rPr>
          <w:spacing w:val="-2"/>
        </w:rPr>
        <w:t>cadres.</w:t>
      </w:r>
      <w:r>
        <w:rPr/>
        <w:tab/>
      </w:r>
      <w:r>
        <w:rPr>
          <w:spacing w:val="-5"/>
        </w:rPr>
        <w:t>La</w:t>
      </w:r>
    </w:p>
    <w:p>
      <w:pPr>
        <w:pStyle w:val="BodyText"/>
        <w:spacing w:before="33"/>
      </w:pPr>
    </w:p>
    <w:p>
      <w:pPr>
        <w:pStyle w:val="BodyText"/>
        <w:spacing w:line="511" w:lineRule="auto" w:before="1"/>
        <w:ind w:left="484"/>
      </w:pPr>
      <w:r>
        <w:rPr/>
        <w:t>différence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salaire</w:t>
      </w:r>
      <w:r>
        <w:rPr>
          <w:spacing w:val="40"/>
        </w:rPr>
        <w:t> </w:t>
      </w:r>
      <w:r>
        <w:rPr/>
        <w:t>est</w:t>
      </w:r>
      <w:r>
        <w:rPr>
          <w:spacing w:val="40"/>
        </w:rPr>
        <w:t> </w:t>
      </w:r>
      <w:r>
        <w:rPr>
          <w:color w:val="D9D9D9"/>
        </w:rPr>
        <w:t>..........................................................</w:t>
      </w:r>
      <w:r>
        <w:rPr>
          <w:color w:val="D9D9D9"/>
          <w:spacing w:val="40"/>
        </w:rPr>
        <w:t> </w:t>
      </w:r>
      <w:r>
        <w:rPr/>
        <w:t>(comparatif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"important") quand on est ouvrier.</w:t>
      </w:r>
    </w:p>
    <w:p>
      <w:pPr>
        <w:pStyle w:val="BodyText"/>
        <w:tabs>
          <w:tab w:pos="5843" w:val="left" w:leader="dot"/>
        </w:tabs>
        <w:spacing w:before="2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851249</wp:posOffset>
                </wp:positionH>
                <wp:positionV relativeFrom="paragraph">
                  <wp:posOffset>75327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93126pt;width:3pt;height:3pt;mso-position-horizontal-relative:page;mso-position-vertical-relative:paragraph;z-index:15733248" id="docshape9" coordorigin="1341,119" coordsize="60,60" path="m1375,179l1367,179,1363,178,1341,153,1341,145,1367,119,1375,119,1401,145,1401,149,1401,153,1378,178,1375,17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Parmi</w:t>
      </w:r>
      <w:r>
        <w:rPr>
          <w:spacing w:val="14"/>
        </w:rPr>
        <w:t> </w:t>
      </w:r>
      <w:r>
        <w:rPr/>
        <w:t>les</w:t>
      </w:r>
      <w:r>
        <w:rPr>
          <w:spacing w:val="14"/>
        </w:rPr>
        <w:t> </w:t>
      </w:r>
      <w:r>
        <w:rPr>
          <w:spacing w:val="-2"/>
        </w:rPr>
        <w:t>cadres</w:t>
      </w:r>
      <w:r>
        <w:rPr>
          <w:rFonts w:ascii="Times New Roman"/>
        </w:rPr>
        <w:tab/>
      </w:r>
      <w:r>
        <w:rPr/>
        <w:t>(superlatif</w:t>
      </w:r>
      <w:r>
        <w:rPr>
          <w:spacing w:val="12"/>
        </w:rPr>
        <w:t> </w:t>
      </w:r>
      <w:r>
        <w:rPr/>
        <w:t>+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"bon")</w:t>
      </w:r>
      <w:r>
        <w:rPr>
          <w:spacing w:val="14"/>
        </w:rPr>
        <w:t> </w:t>
      </w:r>
      <w:r>
        <w:rPr/>
        <w:t>on</w:t>
      </w:r>
      <w:r>
        <w:rPr>
          <w:spacing w:val="14"/>
        </w:rPr>
        <w:t> </w:t>
      </w:r>
      <w:r>
        <w:rPr/>
        <w:t>compte</w:t>
      </w:r>
      <w:r>
        <w:rPr>
          <w:spacing w:val="14"/>
        </w:rPr>
        <w:t> </w:t>
      </w:r>
      <w:r>
        <w:rPr>
          <w:spacing w:val="-5"/>
        </w:rPr>
        <w:t>39%</w:t>
      </w:r>
    </w:p>
    <w:p>
      <w:pPr>
        <w:pStyle w:val="BodyText"/>
        <w:spacing w:before="34"/>
      </w:pPr>
    </w:p>
    <w:p>
      <w:pPr>
        <w:pStyle w:val="BodyText"/>
        <w:ind w:left="484"/>
      </w:pPr>
      <w:r>
        <w:rPr/>
        <w:t>de</w:t>
      </w:r>
      <w:r>
        <w:rPr>
          <w:spacing w:val="-1"/>
        </w:rPr>
        <w:t> </w:t>
      </w:r>
      <w:r>
        <w:rPr>
          <w:spacing w:val="-2"/>
        </w:rPr>
        <w:t>femmes.</w:t>
      </w:r>
    </w:p>
    <w:p>
      <w:pPr>
        <w:pStyle w:val="BodyText"/>
        <w:spacing w:before="34"/>
      </w:pPr>
    </w:p>
    <w:p>
      <w:pPr>
        <w:pStyle w:val="BodyText"/>
        <w:spacing w:line="511" w:lineRule="auto"/>
        <w:ind w:left="484" w:right="2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851249</wp:posOffset>
                </wp:positionH>
                <wp:positionV relativeFrom="paragraph">
                  <wp:posOffset>74111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5557pt;width:3pt;height:3pt;mso-position-horizontal-relative:page;mso-position-vertical-relative:paragraph;z-index:15733760" id="docshape10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 femmes travaillent </w:t>
      </w:r>
      <w:r>
        <w:rPr>
          <w:color w:val="D9D9D9"/>
        </w:rPr>
        <w:t>.......................................................... </w:t>
      </w:r>
      <w:r>
        <w:rPr/>
        <w:t>(comparatif + de </w:t>
      </w:r>
      <w:r>
        <w:rPr/>
        <w:t>"fréquemment') à temps partiel que les hommes.</w:t>
      </w:r>
    </w:p>
    <w:p>
      <w:pPr>
        <w:pStyle w:val="BodyText"/>
        <w:spacing w:line="511" w:lineRule="auto" w:before="2"/>
        <w:ind w:left="484" w:right="2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851249</wp:posOffset>
                </wp:positionH>
                <wp:positionV relativeFrom="paragraph">
                  <wp:posOffset>75579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951133pt;width:3pt;height:3pt;mso-position-horizontal-relative:page;mso-position-vertical-relative:paragraph;z-index:15734272" id="docshape11" coordorigin="1341,119" coordsize="60,60" path="m1375,179l1367,179,1363,178,1341,153,1341,145,1367,119,1375,119,1401,145,1401,149,1401,153,1378,178,1375,17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</w:t>
      </w:r>
      <w:r>
        <w:rPr>
          <w:spacing w:val="29"/>
        </w:rPr>
        <w:t> </w:t>
      </w:r>
      <w:r>
        <w:rPr/>
        <w:t>taux</w:t>
      </w:r>
      <w:r>
        <w:rPr>
          <w:spacing w:val="29"/>
        </w:rPr>
        <w:t> </w:t>
      </w:r>
      <w:r>
        <w:rPr/>
        <w:t>d'activité</w:t>
      </w:r>
      <w:r>
        <w:rPr>
          <w:spacing w:val="29"/>
        </w:rPr>
        <w:t> </w:t>
      </w:r>
      <w:r>
        <w:rPr/>
        <w:t>global</w:t>
      </w:r>
      <w:r>
        <w:rPr>
          <w:spacing w:val="29"/>
        </w:rPr>
        <w:t> </w:t>
      </w:r>
      <w:r>
        <w:rPr/>
        <w:t>des</w:t>
      </w:r>
      <w:r>
        <w:rPr>
          <w:spacing w:val="29"/>
        </w:rPr>
        <w:t> </w:t>
      </w:r>
      <w:r>
        <w:rPr/>
        <w:t>femmes</w:t>
      </w:r>
      <w:r>
        <w:rPr>
          <w:spacing w:val="29"/>
        </w:rPr>
        <w:t> </w:t>
      </w:r>
      <w:r>
        <w:rPr/>
        <w:t>est</w:t>
      </w:r>
      <w:r>
        <w:rPr>
          <w:spacing w:val="29"/>
        </w:rPr>
        <w:t> </w:t>
      </w:r>
      <w:r>
        <w:rPr>
          <w:color w:val="D9D9D9"/>
        </w:rPr>
        <w:t>.......................................................... </w:t>
      </w:r>
      <w:r>
        <w:rPr/>
        <w:t>(comparatif</w:t>
      </w:r>
      <w:r>
        <w:rPr>
          <w:spacing w:val="29"/>
        </w:rPr>
        <w:t> </w:t>
      </w:r>
      <w:r>
        <w:rPr/>
        <w:t>+ de "bas") que celui des hommes.</w:t>
      </w:r>
    </w:p>
    <w:p>
      <w:pPr>
        <w:pStyle w:val="BodyText"/>
        <w:spacing w:line="511" w:lineRule="auto" w:before="3"/>
        <w:ind w:left="484" w:right="25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851249</wp:posOffset>
                </wp:positionH>
                <wp:positionV relativeFrom="paragraph">
                  <wp:posOffset>75777</wp:posOffset>
                </wp:positionV>
                <wp:extent cx="38100" cy="381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96671pt;width:3pt;height:3pt;mso-position-horizontal-relative:page;mso-position-vertical-relative:paragraph;z-index:15734784" id="docshape12" coordorigin="1341,119" coordsize="60,60" path="m1375,179l1367,179,1363,179,1341,153,1341,145,1367,119,1375,119,1401,145,1401,149,1401,153,1378,179,1375,17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 inégalités présentes sur le marché du travail le sont également dans la vie quotidienne. L’exemple </w:t>
      </w:r>
      <w:r>
        <w:rPr>
          <w:color w:val="D9D9D9"/>
        </w:rPr>
        <w:t>.......................................................... </w:t>
      </w:r>
      <w:r>
        <w:rPr/>
        <w:t>(superlatif + de "frappant")</w:t>
      </w:r>
      <w:r>
        <w:rPr>
          <w:spacing w:val="40"/>
        </w:rPr>
        <w:t> </w:t>
      </w:r>
      <w:r>
        <w:rPr/>
        <w:t>est le partage </w:t>
      </w:r>
      <w:r>
        <w:rPr/>
        <w:t>des tâches domestiques (cuisine, ménage, courses, soins aux enfants, etc.) : les hommes s’y attardent en moyenne 2h13 par jour contre 4h01 pour les femmes.</w:t>
      </w:r>
    </w:p>
    <w:p>
      <w:pPr>
        <w:pStyle w:val="BodyText"/>
        <w:tabs>
          <w:tab w:pos="6055" w:val="left" w:leader="dot"/>
        </w:tabs>
        <w:spacing w:line="511" w:lineRule="auto" w:before="4"/>
        <w:ind w:left="484" w:right="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851249</wp:posOffset>
                </wp:positionH>
                <wp:positionV relativeFrom="paragraph">
                  <wp:posOffset>76807</wp:posOffset>
                </wp:positionV>
                <wp:extent cx="38100" cy="381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6.047862pt;width:3pt;height:3pt;mso-position-horizontal-relative:page;mso-position-vertical-relative:paragraph;z-index:15735296" id="docshape13" coordorigin="1341,121" coordsize="60,60" path="m1375,181l1367,181,1363,180,1341,155,1341,147,1367,121,1375,121,1401,147,1401,151,1401,155,1378,180,1375,18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La</w:t>
      </w:r>
      <w:r>
        <w:rPr>
          <w:spacing w:val="28"/>
        </w:rPr>
        <w:t> </w:t>
      </w:r>
      <w:r>
        <w:rPr/>
        <w:t>retraite</w:t>
      </w:r>
      <w:r>
        <w:rPr>
          <w:spacing w:val="28"/>
        </w:rPr>
        <w:t> </w:t>
      </w:r>
      <w:r>
        <w:rPr/>
        <w:t>moyenne</w:t>
      </w:r>
      <w:r>
        <w:rPr>
          <w:spacing w:val="28"/>
        </w:rPr>
        <w:t> </w:t>
      </w:r>
      <w:r>
        <w:rPr/>
        <w:t>des</w:t>
      </w:r>
      <w:r>
        <w:rPr>
          <w:spacing w:val="28"/>
        </w:rPr>
        <w:t> </w:t>
      </w:r>
      <w:r>
        <w:rPr/>
        <w:t>hommes</w:t>
      </w:r>
      <w:r>
        <w:rPr>
          <w:spacing w:val="28"/>
        </w:rPr>
        <w:t> </w:t>
      </w:r>
      <w:r>
        <w:rPr/>
        <w:t>dépasse</w:t>
      </w:r>
      <w:r>
        <w:rPr>
          <w:spacing w:val="28"/>
        </w:rPr>
        <w:t> </w:t>
      </w:r>
      <w:r>
        <w:rPr/>
        <w:t>largement</w:t>
      </w:r>
      <w:r>
        <w:rPr>
          <w:spacing w:val="28"/>
        </w:rPr>
        <w:t> </w:t>
      </w:r>
      <w:r>
        <w:rPr/>
        <w:t>celle</w:t>
      </w:r>
      <w:r>
        <w:rPr>
          <w:spacing w:val="28"/>
        </w:rPr>
        <w:t> </w:t>
      </w:r>
      <w:r>
        <w:rPr/>
        <w:t>des</w:t>
      </w:r>
      <w:r>
        <w:rPr>
          <w:spacing w:val="28"/>
        </w:rPr>
        <w:t> </w:t>
      </w:r>
      <w:r>
        <w:rPr/>
        <w:t>femmes,</w:t>
      </w:r>
      <w:r>
        <w:rPr>
          <w:spacing w:val="28"/>
        </w:rPr>
        <w:t> </w:t>
      </w:r>
      <w:r>
        <w:rPr/>
        <w:t>mais</w:t>
      </w:r>
      <w:r>
        <w:rPr>
          <w:spacing w:val="28"/>
        </w:rPr>
        <w:t> </w:t>
      </w:r>
      <w:r>
        <w:rPr/>
        <w:t>ce</w:t>
      </w:r>
      <w:r>
        <w:rPr>
          <w:spacing w:val="28"/>
        </w:rPr>
        <w:t> </w:t>
      </w:r>
      <w:r>
        <w:rPr/>
        <w:t>sont</w:t>
      </w:r>
      <w:r>
        <w:rPr>
          <w:spacing w:val="28"/>
        </w:rPr>
        <w:t> </w:t>
      </w:r>
      <w:r>
        <w:rPr/>
        <w:t>ces dernières qui vivent</w:t>
      </w:r>
      <w:r>
        <w:rPr>
          <w:rFonts w:ascii="Times New Roman" w:hAnsi="Times New Roman"/>
        </w:rPr>
        <w:tab/>
      </w:r>
      <w:r>
        <w:rPr/>
        <w:t>(superlatif + de "longtemps").</w:t>
      </w: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2980110</wp:posOffset>
            </wp:positionH>
            <wp:positionV relativeFrom="paragraph">
              <wp:posOffset>276246</wp:posOffset>
            </wp:positionV>
            <wp:extent cx="1567587" cy="1502854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587" cy="1502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10" w:h="16850"/>
          <w:pgMar w:header="0" w:footer="523" w:top="1100" w:bottom="720" w:left="1080" w:right="940"/>
        </w:sectPr>
      </w:pPr>
    </w:p>
    <w:p>
      <w:pPr>
        <w:pStyle w:val="Heading1"/>
        <w:numPr>
          <w:ilvl w:val="0"/>
          <w:numId w:val="1"/>
        </w:numPr>
        <w:tabs>
          <w:tab w:pos="354" w:val="left" w:leader="none"/>
        </w:tabs>
        <w:spacing w:line="240" w:lineRule="auto" w:before="65" w:after="0"/>
        <w:ind w:left="354" w:right="0" w:hanging="200"/>
        <w:jc w:val="left"/>
      </w:pPr>
      <w:r>
        <w:rPr/>
        <w:t>-</w:t>
      </w:r>
      <w:r>
        <w:rPr>
          <w:spacing w:val="66"/>
        </w:rPr>
        <w:t> </w:t>
      </w:r>
      <w:r>
        <w:rPr/>
        <w:t>Complète avec "mieux" ou </w:t>
      </w:r>
      <w:r>
        <w:rPr>
          <w:spacing w:val="-2"/>
        </w:rPr>
        <w:t>"meilleur".</w:t>
      </w:r>
    </w:p>
    <w:p>
      <w:pPr>
        <w:pStyle w:val="BodyText"/>
        <w:spacing w:before="45"/>
        <w:rPr>
          <w:b/>
        </w:rPr>
      </w:pPr>
    </w:p>
    <w:p>
      <w:pPr>
        <w:pStyle w:val="BodyText"/>
        <w:tabs>
          <w:tab w:pos="4370" w:val="left" w:leader="dot"/>
        </w:tabs>
        <w:ind w:left="5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879297</wp:posOffset>
                </wp:positionH>
                <wp:positionV relativeFrom="paragraph">
                  <wp:posOffset>74292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849802pt;width:3pt;height:3pt;mso-position-horizontal-relative:page;mso-position-vertical-relative:paragraph;z-index:15735808" id="docshape14" coordorigin="1385,117" coordsize="60,60" path="m1419,177l1411,177,1407,176,1385,151,1385,143,1411,117,1419,117,1445,143,1445,147,1445,151,1423,176,1419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>
          <w:spacing w:val="-5"/>
        </w:rPr>
        <w:t>le</w:t>
      </w:r>
      <w:r>
        <w:rPr>
          <w:rFonts w:ascii="Times New Roman" w:hAnsi="Times New Roman"/>
        </w:rPr>
        <w:tab/>
      </w:r>
      <w:r>
        <w:rPr/>
        <w:t>gâteau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j'ai</w:t>
      </w:r>
      <w:r>
        <w:rPr>
          <w:spacing w:val="-1"/>
        </w:rPr>
        <w:t> </w:t>
      </w:r>
      <w:r>
        <w:rPr/>
        <w:t>mangé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toute</w:t>
      </w:r>
      <w:r>
        <w:rPr>
          <w:spacing w:val="-1"/>
        </w:rPr>
        <w:t> </w:t>
      </w:r>
      <w:r>
        <w:rPr/>
        <w:t>ma</w:t>
      </w:r>
      <w:r>
        <w:rPr>
          <w:spacing w:val="-1"/>
        </w:rPr>
        <w:t> </w:t>
      </w:r>
      <w:r>
        <w:rPr>
          <w:spacing w:val="-4"/>
        </w:rPr>
        <w:t>vie!</w:t>
      </w:r>
    </w:p>
    <w:p>
      <w:pPr>
        <w:pStyle w:val="BodyText"/>
        <w:spacing w:before="34"/>
      </w:pPr>
    </w:p>
    <w:p>
      <w:pPr>
        <w:pStyle w:val="BodyText"/>
        <w:tabs>
          <w:tab w:pos="4389" w:val="left" w:leader="dot"/>
        </w:tabs>
        <w:ind w:left="5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879297</wp:posOffset>
                </wp:positionH>
                <wp:positionV relativeFrom="paragraph">
                  <wp:posOffset>74319</wp:posOffset>
                </wp:positionV>
                <wp:extent cx="38100" cy="381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851951pt;width:3pt;height:3pt;mso-position-horizontal-relative:page;mso-position-vertical-relative:paragraph;z-index:15736320" id="docshape15" coordorigin="1385,117" coordsize="60,60" path="m1419,177l1411,177,1407,176,1385,151,1385,143,1411,117,1419,117,1445,143,1445,147,1445,151,1423,176,1419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Tu</w:t>
      </w:r>
      <w:r>
        <w:rPr>
          <w:spacing w:val="-1"/>
        </w:rPr>
        <w:t> </w:t>
      </w:r>
      <w:r>
        <w:rPr>
          <w:spacing w:val="-4"/>
        </w:rPr>
        <w:t>dors</w:t>
      </w:r>
      <w:r>
        <w:rPr>
          <w:rFonts w:ascii="Times New Roman" w:hAnsi="Times New Roman"/>
        </w:rPr>
        <w:tab/>
      </w:r>
      <w:r>
        <w:rPr/>
        <w:t>depuis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t'es</w:t>
      </w:r>
      <w:r>
        <w:rPr>
          <w:spacing w:val="-1"/>
        </w:rPr>
        <w:t> </w:t>
      </w:r>
      <w:r>
        <w:rPr/>
        <w:t>acheté</w:t>
      </w:r>
      <w:r>
        <w:rPr>
          <w:spacing w:val="-1"/>
        </w:rPr>
        <w:t> </w:t>
      </w:r>
      <w:r>
        <w:rPr/>
        <w:t>ce</w:t>
      </w:r>
      <w:r>
        <w:rPr>
          <w:spacing w:val="-1"/>
        </w:rPr>
        <w:t> </w:t>
      </w:r>
      <w:r>
        <w:rPr/>
        <w:t>nouvel</w:t>
      </w:r>
      <w:r>
        <w:rPr>
          <w:spacing w:val="-1"/>
        </w:rPr>
        <w:t> </w:t>
      </w:r>
      <w:r>
        <w:rPr>
          <w:spacing w:val="-2"/>
        </w:rPr>
        <w:t>oreiller?</w:t>
      </w:r>
    </w:p>
    <w:p>
      <w:pPr>
        <w:pStyle w:val="BodyText"/>
        <w:spacing w:before="34"/>
      </w:pPr>
    </w:p>
    <w:p>
      <w:pPr>
        <w:pStyle w:val="BodyText"/>
        <w:ind w:left="5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879297</wp:posOffset>
                </wp:positionH>
                <wp:positionV relativeFrom="paragraph">
                  <wp:posOffset>74347</wp:posOffset>
                </wp:positionV>
                <wp:extent cx="38100" cy="381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854099pt;width:3pt;height:3pt;mso-position-horizontal-relative:page;mso-position-vertical-relative:paragraph;z-index:15736832" id="docshape16" coordorigin="1385,117" coordsize="60,60" path="m1419,177l1411,177,1407,176,1385,151,1385,143,1411,117,1419,117,1445,143,1445,147,1445,151,1423,176,1419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-1"/>
        </w:rPr>
        <w:t> </w:t>
      </w:r>
      <w:r>
        <w:rPr/>
        <w:t>fraises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marché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/>
        <w:t>vraiment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>
          <w:color w:val="D9D9D9"/>
        </w:rPr>
        <w:t>.................................................</w:t>
      </w:r>
      <w:r>
        <w:rPr>
          <w:color w:val="D9D9D9"/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34"/>
      </w:pPr>
    </w:p>
    <w:p>
      <w:pPr>
        <w:pStyle w:val="BodyText"/>
        <w:tabs>
          <w:tab w:pos="4231" w:val="left" w:leader="dot"/>
        </w:tabs>
        <w:ind w:left="5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879297</wp:posOffset>
                </wp:positionH>
                <wp:positionV relativeFrom="paragraph">
                  <wp:posOffset>74374</wp:posOffset>
                </wp:positionV>
                <wp:extent cx="38100" cy="381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856247pt;width:3pt;height:3pt;mso-position-horizontal-relative:page;mso-position-vertical-relative:paragraph;z-index:15737344" id="docshape17" coordorigin="1385,117" coordsize="60,60" path="m1419,177l1411,177,1407,176,1385,151,1385,143,1411,117,1419,117,1445,143,1445,147,1445,151,1423,176,1419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Il</w:t>
      </w:r>
      <w:r>
        <w:rPr>
          <w:spacing w:val="-1"/>
        </w:rPr>
        <w:t> </w:t>
      </w:r>
      <w:r>
        <w:rPr>
          <w:spacing w:val="-4"/>
        </w:rPr>
        <w:t>vaut</w:t>
      </w:r>
      <w:r>
        <w:rPr>
          <w:rFonts w:ascii="Times New Roman"/>
        </w:rPr>
        <w:tab/>
      </w:r>
      <w:r>
        <w:rPr/>
        <w:t>oublier</w:t>
      </w:r>
      <w:r>
        <w:rPr>
          <w:spacing w:val="-3"/>
        </w:rPr>
        <w:t> </w:t>
      </w:r>
      <w:r>
        <w:rPr/>
        <w:t>toute</w:t>
      </w:r>
      <w:r>
        <w:rPr>
          <w:spacing w:val="-1"/>
        </w:rPr>
        <w:t> </w:t>
      </w:r>
      <w:r>
        <w:rPr/>
        <w:t>cette</w:t>
      </w:r>
      <w:r>
        <w:rPr>
          <w:spacing w:val="-1"/>
        </w:rPr>
        <w:t> </w:t>
      </w:r>
      <w:r>
        <w:rPr>
          <w:spacing w:val="-2"/>
        </w:rPr>
        <w:t>histoire.</w:t>
      </w:r>
    </w:p>
    <w:p>
      <w:pPr>
        <w:pStyle w:val="BodyText"/>
        <w:spacing w:before="34"/>
      </w:pPr>
    </w:p>
    <w:p>
      <w:pPr>
        <w:pStyle w:val="BodyText"/>
        <w:spacing w:before="1"/>
        <w:ind w:left="5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879297</wp:posOffset>
                </wp:positionH>
                <wp:positionV relativeFrom="paragraph">
                  <wp:posOffset>74401</wp:posOffset>
                </wp:positionV>
                <wp:extent cx="38100" cy="381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858396pt;width:3pt;height:3pt;mso-position-horizontal-relative:page;mso-position-vertical-relative:paragraph;z-index:15737856" id="docshape18" coordorigin="1385,117" coordsize="60,60" path="m1419,177l1411,177,1407,176,1385,151,1385,143,1411,117,1419,117,1445,143,1445,147,1445,151,1423,176,1419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Je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sais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quelle</w:t>
      </w:r>
      <w:r>
        <w:rPr>
          <w:spacing w:val="-1"/>
        </w:rPr>
        <w:t> </w:t>
      </w:r>
      <w:r>
        <w:rPr/>
        <w:t>solution</w:t>
      </w:r>
      <w:r>
        <w:rPr>
          <w:spacing w:val="-1"/>
        </w:rPr>
        <w:t> </w:t>
      </w:r>
      <w:r>
        <w:rPr/>
        <w:t>est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color w:val="D9D9D9"/>
        </w:rPr>
        <w:t>.................................................</w:t>
      </w:r>
      <w:r>
        <w:rPr>
          <w:color w:val="D9D9D9"/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33"/>
      </w:pPr>
    </w:p>
    <w:p>
      <w:pPr>
        <w:pStyle w:val="BodyText"/>
        <w:tabs>
          <w:tab w:pos="3888" w:val="left" w:leader="dot"/>
        </w:tabs>
        <w:spacing w:before="1"/>
        <w:ind w:left="304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Le</w:t>
      </w:r>
      <w:r>
        <w:rPr>
          <w:rFonts w:ascii="Times New Roman" w:hAnsi="Times New Roman"/>
        </w:rPr>
        <w:tab/>
      </w:r>
      <w:r>
        <w:rPr/>
        <w:t>est</w:t>
      </w:r>
      <w:r>
        <w:rPr>
          <w:spacing w:val="-3"/>
        </w:rPr>
        <w:t> </w:t>
      </w:r>
      <w:r>
        <w:rPr/>
        <w:t>d'attendre</w:t>
      </w:r>
      <w:r>
        <w:rPr>
          <w:spacing w:val="-1"/>
        </w:rPr>
        <w:t> </w:t>
      </w:r>
      <w:r>
        <w:rPr/>
        <w:t>encore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peu</w:t>
      </w:r>
      <w:r>
        <w:rPr>
          <w:spacing w:val="-1"/>
        </w:rPr>
        <w:t> </w:t>
      </w:r>
      <w:r>
        <w:rPr/>
        <w:t>avant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te</w:t>
      </w:r>
      <w:r>
        <w:rPr>
          <w:spacing w:val="-1"/>
        </w:rPr>
        <w:t> </w:t>
      </w:r>
      <w:r>
        <w:rPr>
          <w:spacing w:val="-2"/>
        </w:rPr>
        <w:t>décider.</w: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0" w:after="0"/>
        <w:ind w:left="310" w:right="0" w:hanging="200"/>
        <w:jc w:val="left"/>
      </w:pPr>
      <w:r>
        <w:rPr/>
        <w:t>-</w:t>
      </w:r>
      <w:r>
        <w:rPr>
          <w:spacing w:val="66"/>
        </w:rPr>
        <w:t> </w:t>
      </w:r>
      <w:r>
        <w:rPr/>
        <w:t>Complète avec "aussi" ou </w:t>
      </w:r>
      <w:r>
        <w:rPr>
          <w:spacing w:val="-2"/>
        </w:rPr>
        <w:t>"autant".</w:t>
      </w:r>
    </w:p>
    <w:p>
      <w:pPr>
        <w:pStyle w:val="BodyText"/>
        <w:spacing w:before="53"/>
        <w:rPr>
          <w:b/>
        </w:rPr>
      </w:pPr>
    </w:p>
    <w:p>
      <w:pPr>
        <w:pStyle w:val="BodyText"/>
        <w:tabs>
          <w:tab w:pos="3864" w:val="left" w:leader="dot"/>
        </w:tabs>
        <w:ind w:left="5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879297</wp:posOffset>
                </wp:positionH>
                <wp:positionV relativeFrom="paragraph">
                  <wp:posOffset>73906</wp:posOffset>
                </wp:positionV>
                <wp:extent cx="38100" cy="381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819386pt;width:3pt;height:3pt;mso-position-horizontal-relative:page;mso-position-vertical-relative:paragraph;z-index:15738368" id="docshape19" coordorigin="1385,116" coordsize="60,60" path="m1419,176l1411,176,1407,176,1385,150,1385,142,1411,116,1419,116,1445,142,1445,146,1445,150,1423,176,1419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Cette</w:t>
      </w:r>
      <w:r>
        <w:rPr>
          <w:spacing w:val="-1"/>
        </w:rPr>
        <w:t> </w:t>
      </w:r>
      <w:r>
        <w:rPr/>
        <w:t>robe</w:t>
      </w:r>
      <w:r>
        <w:rPr>
          <w:spacing w:val="-1"/>
        </w:rPr>
        <w:t> </w:t>
      </w:r>
      <w:r>
        <w:rPr>
          <w:spacing w:val="-5"/>
        </w:rPr>
        <w:t>est</w:t>
      </w:r>
      <w:r>
        <w:rPr>
          <w:rFonts w:ascii="Times New Roman" w:hAnsi="Times New Roman"/>
        </w:rPr>
        <w:tab/>
      </w:r>
      <w:r>
        <w:rPr/>
        <w:t>chère</w:t>
      </w:r>
      <w:r>
        <w:rPr>
          <w:spacing w:val="-3"/>
        </w:rPr>
        <w:t> </w:t>
      </w:r>
      <w:r>
        <w:rPr/>
        <w:t>qu'un</w:t>
      </w:r>
      <w:r>
        <w:rPr>
          <w:spacing w:val="-1"/>
        </w:rPr>
        <w:t> </w:t>
      </w:r>
      <w:r>
        <w:rPr>
          <w:spacing w:val="-2"/>
        </w:rPr>
        <w:t>smartphone!</w:t>
      </w:r>
    </w:p>
    <w:p>
      <w:pPr>
        <w:pStyle w:val="BodyText"/>
        <w:spacing w:before="34"/>
      </w:pPr>
    </w:p>
    <w:p>
      <w:pPr>
        <w:pStyle w:val="BodyText"/>
        <w:spacing w:line="511" w:lineRule="auto"/>
        <w:ind w:left="5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879297</wp:posOffset>
                </wp:positionH>
                <wp:positionV relativeFrom="paragraph">
                  <wp:posOffset>73933</wp:posOffset>
                </wp:positionV>
                <wp:extent cx="38100" cy="381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821535pt;width:3pt;height:3pt;mso-position-horizontal-relative:page;mso-position-vertical-relative:paragraph;z-index:15738880" id="docshape20" coordorigin="1385,116" coordsize="60,60" path="m1419,176l1411,176,1407,176,1385,150,1385,142,1411,116,1419,116,1445,142,1445,146,1445,150,1423,176,1419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 médicaments génériques sont-ils </w:t>
      </w:r>
      <w:r>
        <w:rPr>
          <w:color w:val="D9D9D9"/>
        </w:rPr>
        <w:t>............................. </w:t>
      </w:r>
      <w:r>
        <w:rPr/>
        <w:t>efficaces que ceux des </w:t>
      </w:r>
      <w:r>
        <w:rPr/>
        <w:t>marques</w:t>
      </w:r>
      <w:r>
        <w:rPr>
          <w:spacing w:val="40"/>
        </w:rPr>
        <w:t> </w:t>
      </w:r>
      <w:r>
        <w:rPr>
          <w:spacing w:val="-2"/>
        </w:rPr>
        <w:t>connues?</w:t>
      </w:r>
    </w:p>
    <w:p>
      <w:pPr>
        <w:pStyle w:val="BodyText"/>
        <w:tabs>
          <w:tab w:pos="2971" w:val="left" w:leader="dot"/>
        </w:tabs>
        <w:spacing w:before="2"/>
        <w:ind w:left="5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879297</wp:posOffset>
                </wp:positionH>
                <wp:positionV relativeFrom="paragraph">
                  <wp:posOffset>75401</wp:posOffset>
                </wp:positionV>
                <wp:extent cx="38100" cy="381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937111pt;width:3pt;height:3pt;mso-position-horizontal-relative:page;mso-position-vertical-relative:paragraph;z-index:15739392" id="docshape21" coordorigin="1385,119" coordsize="60,60" path="m1419,179l1411,179,1407,178,1385,153,1385,145,1411,119,1419,119,1445,145,1445,149,1445,153,1423,178,1419,17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Tu</w:t>
      </w:r>
      <w:r>
        <w:rPr>
          <w:spacing w:val="-1"/>
        </w:rPr>
        <w:t> </w:t>
      </w:r>
      <w:r>
        <w:rPr>
          <w:spacing w:val="-5"/>
        </w:rPr>
        <w:t>as</w:t>
      </w:r>
      <w:r>
        <w:rPr>
          <w:rFonts w:ascii="Times New Roman" w:hAnsi="Times New Roman"/>
        </w:rPr>
        <w:tab/>
      </w:r>
      <w:r>
        <w:rPr/>
        <w:t>de</w:t>
      </w:r>
      <w:r>
        <w:rPr>
          <w:spacing w:val="-1"/>
        </w:rPr>
        <w:t> </w:t>
      </w:r>
      <w:r>
        <w:rPr/>
        <w:t>chances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moi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réussir</w:t>
      </w:r>
      <w:r>
        <w:rPr>
          <w:spacing w:val="-1"/>
        </w:rPr>
        <w:t> </w:t>
      </w:r>
      <w:r>
        <w:rPr>
          <w:spacing w:val="-2"/>
        </w:rPr>
        <w:t>l'examen.</w:t>
      </w:r>
    </w:p>
    <w:p>
      <w:pPr>
        <w:pStyle w:val="BodyText"/>
        <w:spacing w:before="34"/>
      </w:pPr>
    </w:p>
    <w:p>
      <w:pPr>
        <w:pStyle w:val="BodyText"/>
        <w:tabs>
          <w:tab w:pos="4199" w:val="left" w:leader="dot"/>
        </w:tabs>
        <w:ind w:left="5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879297</wp:posOffset>
                </wp:positionH>
                <wp:positionV relativeFrom="paragraph">
                  <wp:posOffset>74158</wp:posOffset>
                </wp:positionV>
                <wp:extent cx="38100" cy="3810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83926pt;width:3pt;height:3pt;mso-position-horizontal-relative:page;mso-position-vertical-relative:paragraph;z-index:15739904" id="docshape22" coordorigin="1385,117" coordsize="60,60" path="m1419,177l1411,177,1407,176,1385,151,1385,143,1411,117,1419,117,1445,143,1445,147,1445,151,1423,176,1419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Elle</w:t>
      </w:r>
      <w:r>
        <w:rPr>
          <w:spacing w:val="-1"/>
        </w:rPr>
        <w:t> </w:t>
      </w:r>
      <w:r>
        <w:rPr/>
        <w:t>n'a</w:t>
      </w:r>
      <w:r>
        <w:rPr>
          <w:spacing w:val="-1"/>
        </w:rPr>
        <w:t> </w:t>
      </w:r>
      <w:r>
        <w:rPr/>
        <w:t>jamais</w:t>
      </w:r>
      <w:r>
        <w:rPr>
          <w:spacing w:val="-1"/>
        </w:rPr>
        <w:t> </w:t>
      </w:r>
      <w:r>
        <w:rPr>
          <w:spacing w:val="-5"/>
        </w:rPr>
        <w:t>été</w:t>
      </w:r>
      <w:r>
        <w:rPr>
          <w:rFonts w:ascii="Times New Roman" w:hAnsi="Times New Roman"/>
        </w:rPr>
        <w:tab/>
      </w:r>
      <w:r>
        <w:rPr/>
        <w:t>déçue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jour</w:t>
      </w:r>
      <w:r>
        <w:rPr>
          <w:spacing w:val="-1"/>
        </w:rPr>
        <w:t> </w:t>
      </w:r>
      <w:r>
        <w:rPr/>
        <w:t>où</w:t>
      </w:r>
      <w:r>
        <w:rPr>
          <w:spacing w:val="-1"/>
        </w:rPr>
        <w:t> </w:t>
      </w:r>
      <w:r>
        <w:rPr/>
        <w:t>Zidane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quitté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>
          <w:spacing w:val="-2"/>
        </w:rPr>
        <w:t>Réal.</w:t>
      </w:r>
    </w:p>
    <w:p>
      <w:pPr>
        <w:pStyle w:val="BodyText"/>
        <w:spacing w:before="34"/>
      </w:pPr>
    </w:p>
    <w:p>
      <w:pPr>
        <w:pStyle w:val="BodyText"/>
        <w:tabs>
          <w:tab w:pos="4310" w:val="left" w:leader="dot"/>
        </w:tabs>
        <w:ind w:left="304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Est-ce qu'on gagne</w:t>
      </w:r>
      <w:r>
        <w:rPr>
          <w:rFonts w:ascii="Times New Roman"/>
        </w:rPr>
        <w:tab/>
      </w:r>
      <w:r>
        <w:rPr/>
        <w:t>en</w:t>
      </w:r>
      <w:r>
        <w:rPr>
          <w:spacing w:val="-3"/>
        </w:rPr>
        <w:t> </w:t>
      </w:r>
      <w:r>
        <w:rPr/>
        <w:t>travaillant</w:t>
      </w:r>
      <w:r>
        <w:rPr>
          <w:spacing w:val="-1"/>
        </w:rPr>
        <w:t> </w:t>
      </w:r>
      <w:r>
        <w:rPr/>
        <w:t>chez</w:t>
      </w:r>
      <w:r>
        <w:rPr>
          <w:spacing w:val="-1"/>
        </w:rPr>
        <w:t> </w:t>
      </w:r>
      <w:r>
        <w:rPr/>
        <w:t>McDo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chez</w:t>
      </w:r>
      <w:r>
        <w:rPr>
          <w:spacing w:val="-1"/>
        </w:rPr>
        <w:t> </w:t>
      </w:r>
      <w:r>
        <w:rPr>
          <w:spacing w:val="-2"/>
        </w:rPr>
        <w:t>Quick?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1" w:after="0"/>
        <w:ind w:left="310" w:right="0" w:hanging="200"/>
        <w:jc w:val="left"/>
      </w:pPr>
      <w:r>
        <w:rPr/>
        <w:t>-</w:t>
      </w:r>
      <w:r>
        <w:rPr>
          <w:spacing w:val="66"/>
        </w:rPr>
        <w:t> </w:t>
      </w:r>
      <w:r>
        <w:rPr/>
        <w:t>"Bon", "bien", "meilleur" ou </w:t>
      </w:r>
      <w:r>
        <w:rPr>
          <w:spacing w:val="-2"/>
        </w:rPr>
        <w:t>"mieux"?</w:t>
      </w:r>
    </w:p>
    <w:p>
      <w:pPr>
        <w:pStyle w:val="BodyText"/>
        <w:spacing w:before="41"/>
        <w:rPr>
          <w:b/>
        </w:rPr>
      </w:pPr>
    </w:p>
    <w:p>
      <w:pPr>
        <w:pStyle w:val="BodyText"/>
        <w:tabs>
          <w:tab w:pos="6082" w:val="left" w:leader="dot"/>
        </w:tabs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851249</wp:posOffset>
                </wp:positionH>
                <wp:positionV relativeFrom="paragraph">
                  <wp:posOffset>74495</wp:posOffset>
                </wp:positionV>
                <wp:extent cx="38100" cy="381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5766pt;width:3pt;height:3pt;mso-position-horizontal-relative:page;mso-position-vertical-relative:paragraph;z-index:15740416" id="docshape23" coordorigin="1341,117" coordsize="60,60" path="m1375,177l1367,177,1363,177,1341,151,1341,143,1367,117,1375,117,1401,143,1401,147,1401,151,1378,177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Leurs</w:t>
      </w:r>
      <w:r>
        <w:rPr>
          <w:spacing w:val="5"/>
        </w:rPr>
        <w:t> </w:t>
      </w:r>
      <w:r>
        <w:rPr/>
        <w:t>idées</w:t>
      </w:r>
      <w:r>
        <w:rPr>
          <w:spacing w:val="5"/>
        </w:rPr>
        <w:t> </w:t>
      </w:r>
      <w:r>
        <w:rPr/>
        <w:t>sont</w:t>
      </w:r>
      <w:r>
        <w:rPr>
          <w:spacing w:val="5"/>
        </w:rPr>
        <w:t> </w:t>
      </w:r>
      <w:r>
        <w:rPr>
          <w:spacing w:val="-2"/>
        </w:rPr>
        <w:t>toujours</w:t>
      </w:r>
      <w:r>
        <w:rPr>
          <w:rFonts w:ascii="Times New Roman" w:hAnsi="Times New Roman"/>
        </w:rPr>
        <w:tab/>
      </w:r>
      <w:r>
        <w:rPr/>
        <w:t>que</w:t>
      </w:r>
      <w:r>
        <w:rPr>
          <w:spacing w:val="3"/>
        </w:rPr>
        <w:t> </w:t>
      </w:r>
      <w:r>
        <w:rPr/>
        <w:t>les</w:t>
      </w:r>
      <w:r>
        <w:rPr>
          <w:spacing w:val="5"/>
        </w:rPr>
        <w:t> </w:t>
      </w:r>
      <w:r>
        <w:rPr/>
        <w:t>nôtres,</w:t>
      </w:r>
      <w:r>
        <w:rPr>
          <w:spacing w:val="5"/>
        </w:rPr>
        <w:t> </w:t>
      </w:r>
      <w:r>
        <w:rPr/>
        <w:t>ils</w:t>
      </w:r>
      <w:r>
        <w:rPr>
          <w:spacing w:val="5"/>
        </w:rPr>
        <w:t> </w:t>
      </w:r>
      <w:r>
        <w:rPr/>
        <w:t>semblent</w:t>
      </w:r>
      <w:r>
        <w:rPr>
          <w:spacing w:val="5"/>
        </w:rPr>
        <w:t> </w:t>
      </w:r>
      <w:r>
        <w:rPr>
          <w:spacing w:val="-2"/>
        </w:rPr>
        <w:t>savoir</w:t>
      </w:r>
    </w:p>
    <w:p>
      <w:pPr>
        <w:pStyle w:val="BodyText"/>
        <w:spacing w:before="34"/>
      </w:pPr>
    </w:p>
    <w:p>
      <w:pPr>
        <w:pStyle w:val="BodyText"/>
        <w:tabs>
          <w:tab w:pos="5495" w:val="left" w:leader="dot"/>
        </w:tabs>
        <w:ind w:left="484"/>
      </w:pPr>
      <w:r>
        <w:rPr/>
        <w:t>ce</w:t>
      </w:r>
      <w:r>
        <w:rPr>
          <w:spacing w:val="-1"/>
        </w:rPr>
        <w:t> </w:t>
      </w:r>
      <w:r>
        <w:rPr/>
        <w:t>qui</w:t>
      </w:r>
      <w:r>
        <w:rPr>
          <w:spacing w:val="-1"/>
        </w:rPr>
        <w:t> </w:t>
      </w:r>
      <w:r>
        <w:rPr/>
        <w:t>fonctionne</w:t>
      </w:r>
      <w:r>
        <w:rPr>
          <w:spacing w:val="-1"/>
        </w:rPr>
        <w:t> </w:t>
      </w:r>
      <w:r>
        <w:rPr>
          <w:spacing w:val="-5"/>
        </w:rPr>
        <w:t>le</w:t>
      </w:r>
      <w:r>
        <w:rPr>
          <w:rFonts w:ascii="Times New Roman" w:hAnsi="Times New Roman"/>
        </w:rPr>
        <w:tab/>
      </w:r>
      <w:r>
        <w:rPr/>
        <w:t>auprès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>
          <w:spacing w:val="-2"/>
        </w:rPr>
        <w:t>consommateurs.</w:t>
      </w:r>
    </w:p>
    <w:p>
      <w:pPr>
        <w:pStyle w:val="BodyText"/>
        <w:spacing w:before="34"/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851249</wp:posOffset>
                </wp:positionH>
                <wp:positionV relativeFrom="paragraph">
                  <wp:posOffset>73914</wp:posOffset>
                </wp:positionV>
                <wp:extent cx="38100" cy="3810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0062pt;width:3pt;height:3pt;mso-position-horizontal-relative:page;mso-position-vertical-relative:paragraph;z-index:15740928" id="docshape24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</w:t>
      </w:r>
      <w:r>
        <w:rPr>
          <w:spacing w:val="-1"/>
        </w:rPr>
        <w:t> </w:t>
      </w:r>
      <w:r>
        <w:rPr/>
        <w:t>thé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m'as</w:t>
      </w:r>
      <w:r>
        <w:rPr>
          <w:spacing w:val="-1"/>
        </w:rPr>
        <w:t> </w:t>
      </w:r>
      <w:r>
        <w:rPr/>
        <w:t>préparé</w:t>
      </w:r>
      <w:r>
        <w:rPr>
          <w:spacing w:val="-1"/>
        </w:rPr>
        <w:t> </w:t>
      </w:r>
      <w:r>
        <w:rPr/>
        <w:t>est</w:t>
      </w:r>
      <w:r>
        <w:rPr>
          <w:spacing w:val="-1"/>
        </w:rPr>
        <w:t> </w:t>
      </w:r>
      <w:r>
        <w:rPr/>
        <w:t>vraiment</w:t>
      </w:r>
      <w:r>
        <w:rPr>
          <w:spacing w:val="-1"/>
        </w:rPr>
        <w:t> </w:t>
      </w:r>
      <w:r>
        <w:rPr/>
        <w:t>très</w:t>
      </w:r>
      <w:r>
        <w:rPr>
          <w:spacing w:val="-1"/>
        </w:rPr>
        <w:t> </w:t>
      </w:r>
      <w:r>
        <w:rPr>
          <w:color w:val="D9D9D9"/>
        </w:rPr>
        <w:t>.................................................</w:t>
      </w:r>
      <w:r>
        <w:rPr>
          <w:color w:val="D9D9D9"/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34"/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851249</wp:posOffset>
                </wp:positionH>
                <wp:positionV relativeFrom="paragraph">
                  <wp:posOffset>73942</wp:posOffset>
                </wp:positionV>
                <wp:extent cx="38100" cy="3810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2211pt;width:3pt;height:3pt;mso-position-horizontal-relative:page;mso-position-vertical-relative:paragraph;z-index:15741440" id="docshape25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Comme</w:t>
      </w:r>
      <w:r>
        <w:rPr>
          <w:spacing w:val="79"/>
        </w:rPr>
        <w:t> </w:t>
      </w:r>
      <w:r>
        <w:rPr/>
        <w:t>vous</w:t>
      </w:r>
      <w:r>
        <w:rPr>
          <w:spacing w:val="79"/>
        </w:rPr>
        <w:t> </w:t>
      </w:r>
      <w:r>
        <w:rPr/>
        <w:t>avez</w:t>
      </w:r>
      <w:r>
        <w:rPr>
          <w:spacing w:val="79"/>
        </w:rPr>
        <w:t> </w:t>
      </w:r>
      <w:r>
        <w:rPr>
          <w:color w:val="D9D9D9"/>
        </w:rPr>
        <w:t>.................................................</w:t>
      </w:r>
      <w:r>
        <w:rPr>
          <w:color w:val="D9D9D9"/>
          <w:spacing w:val="79"/>
        </w:rPr>
        <w:t> </w:t>
      </w:r>
      <w:r>
        <w:rPr/>
        <w:t>étudié,</w:t>
      </w:r>
      <w:r>
        <w:rPr>
          <w:spacing w:val="79"/>
        </w:rPr>
        <w:t> </w:t>
      </w:r>
      <w:r>
        <w:rPr/>
        <w:t>vos</w:t>
      </w:r>
      <w:r>
        <w:rPr>
          <w:spacing w:val="79"/>
        </w:rPr>
        <w:t> </w:t>
      </w:r>
      <w:r>
        <w:rPr/>
        <w:t>résultats</w:t>
      </w:r>
      <w:r>
        <w:rPr>
          <w:spacing w:val="79"/>
        </w:rPr>
        <w:t> </w:t>
      </w:r>
      <w:r>
        <w:rPr/>
        <w:t>devraient</w:t>
      </w:r>
      <w:r>
        <w:rPr>
          <w:spacing w:val="79"/>
        </w:rPr>
        <w:t> </w:t>
      </w:r>
      <w:r>
        <w:rPr>
          <w:spacing w:val="-4"/>
        </w:rPr>
        <w:t>être</w:t>
      </w:r>
    </w:p>
    <w:p>
      <w:pPr>
        <w:pStyle w:val="BodyText"/>
        <w:spacing w:before="34"/>
      </w:pPr>
    </w:p>
    <w:p>
      <w:pPr>
        <w:pStyle w:val="BodyText"/>
        <w:tabs>
          <w:tab w:pos="3539" w:val="left" w:leader="dot"/>
        </w:tabs>
        <w:ind w:left="484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que</w:t>
      </w:r>
      <w:r>
        <w:rPr>
          <w:spacing w:val="-3"/>
        </w:rPr>
        <w:t> </w:t>
      </w:r>
      <w:r>
        <w:rPr/>
        <w:t>ceux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l'année</w:t>
      </w:r>
      <w:r>
        <w:rPr>
          <w:spacing w:val="-1"/>
        </w:rPr>
        <w:t> </w:t>
      </w:r>
      <w:r>
        <w:rPr>
          <w:spacing w:val="-2"/>
        </w:rPr>
        <w:t>dernière.</w:t>
      </w:r>
    </w:p>
    <w:p>
      <w:pPr>
        <w:pStyle w:val="BodyText"/>
        <w:spacing w:before="34"/>
      </w:pPr>
    </w:p>
    <w:p>
      <w:pPr>
        <w:pStyle w:val="BodyText"/>
        <w:tabs>
          <w:tab w:pos="8994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851249</wp:posOffset>
                </wp:positionH>
                <wp:positionV relativeFrom="paragraph">
                  <wp:posOffset>73996</wp:posOffset>
                </wp:positionV>
                <wp:extent cx="38100" cy="381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6508pt;width:3pt;height:3pt;mso-position-horizontal-relative:page;mso-position-vertical-relative:paragraph;z-index:15741952" id="docshape26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Ce</w:t>
      </w:r>
      <w:r>
        <w:rPr>
          <w:spacing w:val="10"/>
        </w:rPr>
        <w:t> </w:t>
      </w:r>
      <w:r>
        <w:rPr/>
        <w:t>type</w:t>
      </w:r>
      <w:r>
        <w:rPr>
          <w:spacing w:val="10"/>
        </w:rPr>
        <w:t> </w:t>
      </w:r>
      <w:r>
        <w:rPr/>
        <w:t>ne</w:t>
      </w:r>
      <w:r>
        <w:rPr>
          <w:spacing w:val="10"/>
        </w:rPr>
        <w:t> </w:t>
      </w:r>
      <w:r>
        <w:rPr/>
        <w:t>semble</w:t>
      </w:r>
      <w:r>
        <w:rPr>
          <w:spacing w:val="10"/>
        </w:rPr>
        <w:t> </w:t>
      </w:r>
      <w:r>
        <w:rPr/>
        <w:t>pas</w:t>
      </w:r>
      <w:r>
        <w:rPr>
          <w:spacing w:val="10"/>
        </w:rPr>
        <w:t> </w:t>
      </w:r>
      <w:r>
        <w:rPr/>
        <w:t>connaître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différence</w:t>
      </w:r>
      <w:r>
        <w:rPr>
          <w:spacing w:val="10"/>
        </w:rPr>
        <w:t> </w:t>
      </w:r>
      <w:r>
        <w:rPr/>
        <w:t>entre</w:t>
      </w:r>
      <w:r>
        <w:rPr>
          <w:spacing w:val="10"/>
        </w:rPr>
        <w:t> </w:t>
      </w:r>
      <w:r>
        <w:rPr>
          <w:spacing w:val="-5"/>
        </w:rPr>
        <w:t>le</w:t>
      </w:r>
      <w:r>
        <w:rPr>
          <w:rFonts w:ascii="Times New Roman" w:hAnsi="Times New Roman"/>
        </w:rPr>
        <w:tab/>
      </w:r>
      <w:r>
        <w:rPr/>
        <w:t>et</w:t>
      </w:r>
      <w:r>
        <w:rPr>
          <w:spacing w:val="10"/>
        </w:rPr>
        <w:t> </w:t>
      </w:r>
      <w:r>
        <w:rPr>
          <w:spacing w:val="-5"/>
        </w:rPr>
        <w:t>le</w:t>
      </w:r>
    </w:p>
    <w:p>
      <w:pPr>
        <w:pStyle w:val="BodyText"/>
        <w:spacing w:before="34"/>
      </w:pPr>
    </w:p>
    <w:p>
      <w:pPr>
        <w:pStyle w:val="BodyText"/>
        <w:ind w:left="484"/>
      </w:pPr>
      <w:r>
        <w:rPr>
          <w:spacing w:val="-4"/>
        </w:rPr>
        <w:t>mal.</w:t>
      </w:r>
    </w:p>
    <w:p>
      <w:pPr>
        <w:pStyle w:val="BodyText"/>
        <w:spacing w:before="34"/>
      </w:pPr>
    </w:p>
    <w:p>
      <w:pPr>
        <w:pStyle w:val="BodyText"/>
        <w:tabs>
          <w:tab w:pos="4565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851249</wp:posOffset>
                </wp:positionH>
                <wp:positionV relativeFrom="paragraph">
                  <wp:posOffset>74051</wp:posOffset>
                </wp:positionV>
                <wp:extent cx="38100" cy="381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0804pt;width:3pt;height:3pt;mso-position-horizontal-relative:page;mso-position-vertical-relative:paragraph;z-index:15742464" id="docshape27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Essaie</w:t>
      </w:r>
      <w:r>
        <w:rPr>
          <w:spacing w:val="-1"/>
        </w:rPr>
        <w:t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/>
        <w:t>réfléchir</w:t>
      </w:r>
      <w:r>
        <w:rPr>
          <w:spacing w:val="-3"/>
        </w:rPr>
        <w:t> </w:t>
      </w:r>
      <w:r>
        <w:rPr/>
        <w:t>avant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formuler</w:t>
      </w:r>
      <w:r>
        <w:rPr>
          <w:spacing w:val="-1"/>
        </w:rPr>
        <w:t> </w:t>
      </w:r>
      <w:r>
        <w:rPr/>
        <w:t>ta</w:t>
      </w:r>
      <w:r>
        <w:rPr>
          <w:spacing w:val="-1"/>
        </w:rPr>
        <w:t> </w:t>
      </w:r>
      <w:r>
        <w:rPr>
          <w:spacing w:val="-2"/>
        </w:rPr>
        <w:t>réponse.</w:t>
      </w:r>
    </w:p>
    <w:p>
      <w:pPr>
        <w:spacing w:after="0"/>
        <w:sectPr>
          <w:pgSz w:w="11910" w:h="16850"/>
          <w:pgMar w:header="0" w:footer="523" w:top="1100" w:bottom="720" w:left="1080" w:right="940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65" w:after="0"/>
        <w:ind w:left="310" w:right="0" w:hanging="200"/>
        <w:jc w:val="both"/>
      </w:pPr>
      <w:r>
        <w:rPr/>
        <w:t>-</w:t>
      </w:r>
      <w:r>
        <w:rPr>
          <w:spacing w:val="66"/>
        </w:rPr>
        <w:t> </w:t>
      </w:r>
      <w:r>
        <w:rPr/>
        <w:t>Les bonnes habitudes pour vivre plus longtemps en bonne </w:t>
      </w:r>
      <w:r>
        <w:rPr>
          <w:spacing w:val="-2"/>
        </w:rPr>
        <w:t>santé!</w:t>
      </w:r>
    </w:p>
    <w:p>
      <w:pPr>
        <w:spacing w:line="288" w:lineRule="auto" w:before="54"/>
        <w:ind w:left="110" w:right="680" w:firstLine="0"/>
        <w:jc w:val="both"/>
        <w:rPr>
          <w:b/>
          <w:sz w:val="24"/>
        </w:rPr>
      </w:pPr>
      <w:r>
        <w:rPr>
          <w:b/>
          <w:sz w:val="24"/>
        </w:rPr>
        <w:t>Propose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pour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chaque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"mauvaise"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habitude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alternative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plus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saine.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Compare ensuite les mauvaises habitudes aux bonnes habitudes.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Varie au maximum les </w:t>
      </w:r>
      <w:r>
        <w:rPr>
          <w:b/>
          <w:spacing w:val="-2"/>
          <w:sz w:val="24"/>
        </w:rPr>
        <w:t>comparaisons.</w:t>
      </w:r>
    </w:p>
    <w:p>
      <w:pPr>
        <w:pStyle w:val="BodyText"/>
        <w:spacing w:before="11"/>
        <w:rPr>
          <w:b/>
          <w:sz w:val="16"/>
        </w:rPr>
      </w:pPr>
    </w:p>
    <w:p>
      <w:pPr>
        <w:spacing w:after="0"/>
        <w:rPr>
          <w:sz w:val="16"/>
        </w:rPr>
        <w:sectPr>
          <w:pgSz w:w="11910" w:h="16850"/>
          <w:pgMar w:header="0" w:footer="523" w:top="1100" w:bottom="720" w:left="1080" w:right="940"/>
        </w:sectPr>
      </w:pPr>
    </w:p>
    <w:p>
      <w:pPr>
        <w:pStyle w:val="Heading2"/>
        <w:spacing w:before="93"/>
      </w:pPr>
      <w:r>
        <w:rPr/>
        <w:t>Mauvaises</w:t>
      </w:r>
      <w:r>
        <w:rPr>
          <w:spacing w:val="-1"/>
        </w:rPr>
        <w:t> </w:t>
      </w:r>
      <w:r>
        <w:rPr>
          <w:spacing w:val="-2"/>
        </w:rPr>
        <w:t>habitudes</w:t>
      </w:r>
    </w:p>
    <w:p>
      <w:pPr>
        <w:pStyle w:val="BodyText"/>
        <w:spacing w:line="412" w:lineRule="auto" w:before="182"/>
        <w:ind w:left="260" w:right="43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manger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/>
        <w:t>fast-food</w:t>
      </w:r>
      <w:r>
        <w:rPr>
          <w:spacing w:val="-6"/>
        </w:rPr>
        <w:t> </w:t>
      </w:r>
      <w:r>
        <w:rPr/>
        <w:t>tous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jours </w:t>
      </w: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</w:t>
      </w:r>
      <w:r>
        <w:rPr/>
        <w:t>ne jamais faire de sport / bouger</w:t>
      </w:r>
    </w:p>
    <w:p>
      <w:pPr>
        <w:pStyle w:val="BodyText"/>
        <w:spacing w:line="412" w:lineRule="auto"/>
        <w:ind w:left="260" w:right="355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toujours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déplacer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voiture </w:t>
      </w: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travailler sans cesse</w:t>
      </w:r>
    </w:p>
    <w:p>
      <w:pPr>
        <w:pStyle w:val="BodyText"/>
        <w:spacing w:line="412" w:lineRule="auto"/>
        <w:ind w:left="260" w:right="599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boire</w:t>
      </w:r>
      <w:r>
        <w:rPr>
          <w:spacing w:val="-7"/>
        </w:rPr>
        <w:t> </w:t>
      </w:r>
      <w:r>
        <w:rPr/>
        <w:t>uniquement</w:t>
      </w:r>
      <w:r>
        <w:rPr>
          <w:spacing w:val="-7"/>
        </w:rPr>
        <w:t> </w:t>
      </w:r>
      <w:r>
        <w:rPr/>
        <w:t>des</w:t>
      </w:r>
      <w:r>
        <w:rPr>
          <w:spacing w:val="-7"/>
        </w:rPr>
        <w:t> </w:t>
      </w:r>
      <w:r>
        <w:rPr/>
        <w:t>sodas </w:t>
      </w: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rester assis toute la journée</w:t>
      </w:r>
    </w:p>
    <w:p>
      <w:pPr>
        <w:pStyle w:val="BodyText"/>
        <w:spacing w:line="412" w:lineRule="auto"/>
        <w:ind w:left="260" w:right="326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s'énerver</w:t>
      </w:r>
      <w:r>
        <w:rPr>
          <w:spacing w:val="-7"/>
        </w:rPr>
        <w:t> </w:t>
      </w:r>
      <w:r>
        <w:rPr/>
        <w:t>au</w:t>
      </w:r>
      <w:r>
        <w:rPr>
          <w:spacing w:val="-7"/>
        </w:rPr>
        <w:t> </w:t>
      </w:r>
      <w:r>
        <w:rPr/>
        <w:t>moindre</w:t>
      </w:r>
      <w:r>
        <w:rPr>
          <w:spacing w:val="-7"/>
        </w:rPr>
        <w:t> </w:t>
      </w:r>
      <w:r>
        <w:rPr/>
        <w:t>problème </w:t>
      </w: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regarder la télé</w:t>
      </w:r>
    </w:p>
    <w:p>
      <w:pPr>
        <w:pStyle w:val="Heading2"/>
        <w:spacing w:before="93"/>
      </w:pPr>
      <w:r>
        <w:rPr>
          <w:b w:val="0"/>
        </w:rPr>
        <w:br w:type="column"/>
      </w:r>
      <w:r>
        <w:rPr/>
        <w:t>Bonnes</w:t>
      </w:r>
      <w:r>
        <w:rPr>
          <w:spacing w:val="-1"/>
        </w:rPr>
        <w:t> </w:t>
      </w:r>
      <w:r>
        <w:rPr/>
        <w:t>habitudes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>
          <w:spacing w:val="-2"/>
        </w:rPr>
        <w:t>adopter</w:t>
      </w:r>
    </w:p>
    <w:p>
      <w:pPr>
        <w:spacing w:before="182"/>
        <w:ind w:left="260" w:right="0" w:firstLine="0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before="182"/>
        <w:ind w:left="260" w:right="0" w:firstLine="0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before="182"/>
        <w:ind w:left="260" w:right="0" w:firstLine="0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before="182"/>
        <w:ind w:left="260" w:right="0" w:firstLine="0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before="182"/>
        <w:ind w:left="260" w:right="0" w:firstLine="0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before="182"/>
        <w:ind w:left="260" w:right="0" w:firstLine="0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before="182"/>
        <w:ind w:left="260" w:right="0" w:firstLine="0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before="182"/>
        <w:ind w:left="260" w:right="0" w:firstLine="0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after="0"/>
        <w:jc w:val="left"/>
        <w:rPr>
          <w:sz w:val="22"/>
        </w:rPr>
        <w:sectPr>
          <w:type w:val="continuous"/>
          <w:pgSz w:w="11910" w:h="16850"/>
          <w:pgMar w:header="0" w:footer="523" w:top="1360" w:bottom="280" w:left="1080" w:right="940"/>
          <w:cols w:num="2" w:equalWidth="0">
            <w:col w:w="3850" w:space="1543"/>
            <w:col w:w="4497"/>
          </w:cols>
        </w:sectPr>
      </w:pPr>
    </w:p>
    <w:p>
      <w:pPr>
        <w:pStyle w:val="BodyText"/>
        <w:spacing w:before="207"/>
      </w:pPr>
    </w:p>
    <w:p>
      <w:pPr>
        <w:pStyle w:val="Heading2"/>
      </w:pPr>
      <w:r>
        <w:rPr/>
        <w:t>Comparaison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/>
        <w:t>mauvaises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/>
        <w:t>bonnes</w:t>
      </w:r>
      <w:r>
        <w:rPr>
          <w:spacing w:val="-1"/>
        </w:rPr>
        <w:t> </w:t>
      </w:r>
      <w:r>
        <w:rPr>
          <w:spacing w:val="-2"/>
        </w:rPr>
        <w:t>habitudes:</w:t>
      </w:r>
    </w:p>
    <w:p>
      <w:pPr>
        <w:pStyle w:val="BodyText"/>
        <w:rPr>
          <w:b/>
        </w:rPr>
      </w:pPr>
    </w:p>
    <w:p>
      <w:pPr>
        <w:pStyle w:val="BodyText"/>
        <w:spacing w:before="141"/>
        <w:rPr>
          <w:b/>
        </w:rPr>
      </w:pPr>
    </w:p>
    <w:p>
      <w:pPr>
        <w:spacing w:line="427" w:lineRule="auto" w:before="0"/>
        <w:ind w:left="110" w:right="0" w:firstLine="0"/>
        <w:jc w:val="left"/>
        <w:rPr>
          <w:b/>
          <w:sz w:val="22"/>
        </w:rPr>
      </w:pPr>
      <w:r>
        <w:rPr>
          <w:sz w:val="22"/>
        </w:rPr>
        <w:t>exemple:</w:t>
      </w:r>
      <w:r>
        <w:rPr>
          <w:spacing w:val="69"/>
          <w:sz w:val="22"/>
        </w:rPr>
        <w:t> </w:t>
      </w:r>
      <w:r>
        <w:rPr>
          <w:b/>
          <w:sz w:val="22"/>
        </w:rPr>
        <w:t>Boire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régulièrement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un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grand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verre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d'eau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est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une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habitude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plus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saine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que consommer du café à longueur de journée.</w:t>
      </w:r>
    </w:p>
    <w:p>
      <w:pPr>
        <w:spacing w:line="272" w:lineRule="exact" w:before="0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spacing w:line="285" w:lineRule="auto" w:before="1"/>
        <w:ind w:left="2302" w:right="1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1549856</wp:posOffset>
                </wp:positionH>
                <wp:positionV relativeFrom="paragraph">
                  <wp:posOffset>-36982</wp:posOffset>
                </wp:positionV>
                <wp:extent cx="325120" cy="29591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325120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295910">
                              <a:moveTo>
                                <a:pt x="198649" y="148980"/>
                              </a:moveTo>
                              <a:lnTo>
                                <a:pt x="207810" y="141905"/>
                              </a:lnTo>
                              <a:lnTo>
                                <a:pt x="220190" y="143949"/>
                              </a:lnTo>
                              <a:lnTo>
                                <a:pt x="318038" y="206600"/>
                              </a:lnTo>
                              <a:lnTo>
                                <a:pt x="323735" y="212938"/>
                              </a:lnTo>
                              <a:lnTo>
                                <a:pt x="325063" y="220642"/>
                              </a:lnTo>
                              <a:lnTo>
                                <a:pt x="322504" y="228190"/>
                              </a:lnTo>
                              <a:lnTo>
                                <a:pt x="316538" y="234061"/>
                              </a:lnTo>
                              <a:lnTo>
                                <a:pt x="217137" y="293990"/>
                              </a:lnTo>
                              <a:lnTo>
                                <a:pt x="210128" y="294864"/>
                              </a:lnTo>
                              <a:lnTo>
                                <a:pt x="245903" y="239727"/>
                              </a:lnTo>
                              <a:lnTo>
                                <a:pt x="232769" y="240804"/>
                              </a:lnTo>
                              <a:lnTo>
                                <a:pt x="256220" y="204662"/>
                              </a:lnTo>
                              <a:lnTo>
                                <a:pt x="211837" y="176246"/>
                              </a:lnTo>
                              <a:lnTo>
                                <a:pt x="202756" y="170282"/>
                              </a:lnTo>
                              <a:lnTo>
                                <a:pt x="195944" y="160189"/>
                              </a:lnTo>
                              <a:lnTo>
                                <a:pt x="198649" y="148980"/>
                              </a:lnTo>
                              <a:close/>
                            </a:path>
                            <a:path w="325120" h="295910">
                              <a:moveTo>
                                <a:pt x="195295" y="276008"/>
                              </a:moveTo>
                              <a:lnTo>
                                <a:pt x="202885" y="265665"/>
                              </a:lnTo>
                              <a:lnTo>
                                <a:pt x="245903" y="239727"/>
                              </a:lnTo>
                              <a:lnTo>
                                <a:pt x="210128" y="294864"/>
                              </a:lnTo>
                              <a:lnTo>
                                <a:pt x="205073" y="295494"/>
                              </a:lnTo>
                              <a:lnTo>
                                <a:pt x="196908" y="287726"/>
                              </a:lnTo>
                              <a:lnTo>
                                <a:pt x="195295" y="276008"/>
                              </a:lnTo>
                              <a:close/>
                            </a:path>
                            <a:path w="325120" h="295910">
                              <a:moveTo>
                                <a:pt x="0" y="21775"/>
                              </a:moveTo>
                              <a:lnTo>
                                <a:pt x="7597" y="11445"/>
                              </a:lnTo>
                              <a:lnTo>
                                <a:pt x="28112" y="2864"/>
                              </a:lnTo>
                              <a:lnTo>
                                <a:pt x="50726" y="0"/>
                              </a:lnTo>
                              <a:lnTo>
                                <a:pt x="72989" y="3546"/>
                              </a:lnTo>
                              <a:lnTo>
                                <a:pt x="110205" y="33844"/>
                              </a:lnTo>
                              <a:lnTo>
                                <a:pt x="129489" y="81384"/>
                              </a:lnTo>
                              <a:lnTo>
                                <a:pt x="135409" y="120709"/>
                              </a:lnTo>
                              <a:lnTo>
                                <a:pt x="137662" y="134629"/>
                              </a:lnTo>
                              <a:lnTo>
                                <a:pt x="140856" y="148320"/>
                              </a:lnTo>
                              <a:lnTo>
                                <a:pt x="145408" y="161383"/>
                              </a:lnTo>
                              <a:lnTo>
                                <a:pt x="147739" y="166861"/>
                              </a:lnTo>
                              <a:lnTo>
                                <a:pt x="150440" y="171109"/>
                              </a:lnTo>
                              <a:lnTo>
                                <a:pt x="153823" y="176558"/>
                              </a:lnTo>
                              <a:lnTo>
                                <a:pt x="192382" y="206230"/>
                              </a:lnTo>
                              <a:lnTo>
                                <a:pt x="224401" y="210536"/>
                              </a:lnTo>
                              <a:lnTo>
                                <a:pt x="240365" y="208621"/>
                              </a:lnTo>
                              <a:lnTo>
                                <a:pt x="256220" y="204662"/>
                              </a:lnTo>
                              <a:lnTo>
                                <a:pt x="232769" y="240804"/>
                              </a:lnTo>
                              <a:lnTo>
                                <a:pt x="191335" y="238451"/>
                              </a:lnTo>
                              <a:lnTo>
                                <a:pt x="142978" y="212081"/>
                              </a:lnTo>
                              <a:lnTo>
                                <a:pt x="124514" y="189186"/>
                              </a:lnTo>
                              <a:lnTo>
                                <a:pt x="124378" y="189395"/>
                              </a:lnTo>
                              <a:lnTo>
                                <a:pt x="108454" y="147851"/>
                              </a:lnTo>
                              <a:lnTo>
                                <a:pt x="102224" y="105324"/>
                              </a:lnTo>
                              <a:lnTo>
                                <a:pt x="100472" y="93844"/>
                              </a:lnTo>
                              <a:lnTo>
                                <a:pt x="87245" y="56012"/>
                              </a:lnTo>
                              <a:lnTo>
                                <a:pt x="85014" y="52390"/>
                              </a:lnTo>
                              <a:lnTo>
                                <a:pt x="84394" y="51298"/>
                              </a:lnTo>
                              <a:lnTo>
                                <a:pt x="83866" y="50572"/>
                              </a:lnTo>
                              <a:lnTo>
                                <a:pt x="75845" y="41868"/>
                              </a:lnTo>
                              <a:lnTo>
                                <a:pt x="66419" y="35533"/>
                              </a:lnTo>
                              <a:lnTo>
                                <a:pt x="55859" y="32094"/>
                              </a:lnTo>
                              <a:lnTo>
                                <a:pt x="44439" y="32076"/>
                              </a:lnTo>
                              <a:lnTo>
                                <a:pt x="34436" y="33666"/>
                              </a:lnTo>
                              <a:lnTo>
                                <a:pt x="30254" y="34718"/>
                              </a:lnTo>
                              <a:lnTo>
                                <a:pt x="21855" y="39769"/>
                              </a:lnTo>
                              <a:lnTo>
                                <a:pt x="9781" y="41259"/>
                              </a:lnTo>
                              <a:lnTo>
                                <a:pt x="1611" y="33487"/>
                              </a:lnTo>
                              <a:lnTo>
                                <a:pt x="0" y="21775"/>
                              </a:lnTo>
                              <a:close/>
                            </a:path>
                            <a:path w="325120" h="295910">
                              <a:moveTo>
                                <a:pt x="124378" y="189395"/>
                              </a:moveTo>
                              <a:lnTo>
                                <a:pt x="124514" y="189186"/>
                              </a:lnTo>
                              <a:lnTo>
                                <a:pt x="126948" y="193443"/>
                              </a:lnTo>
                              <a:lnTo>
                                <a:pt x="124378" y="189395"/>
                              </a:lnTo>
                              <a:close/>
                            </a:path>
                            <a:path w="325120" h="295910">
                              <a:moveTo>
                                <a:pt x="84359" y="51352"/>
                              </a:moveTo>
                              <a:lnTo>
                                <a:pt x="85071" y="52303"/>
                              </a:lnTo>
                              <a:lnTo>
                                <a:pt x="84359" y="51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035912pt;margin-top:-2.912043pt;width:25.6pt;height:23.3pt;mso-position-horizontal-relative:page;mso-position-vertical-relative:paragraph;z-index:15742976" id="docshape28" coordorigin="2441,-58" coordsize="512,466" path="m2754,176l2768,165,2787,168,2942,267,2951,277,2953,289,2949,301,2939,310,2783,405,2772,406,2828,319,2807,321,2844,264,2774,219,2760,210,2749,194,2754,176xm2748,376l2760,360,2828,319,2772,406,2764,407,2751,395,2748,376xm2441,-24l2453,-40,2485,-54,2521,-58,2556,-53,2586,-36,2614,-5,2633,31,2645,70,2651,110,2654,132,2658,154,2663,175,2670,196,2673,205,2678,211,2683,220,2685,223,2688,226,2690,229,2701,241,2714,251,2728,260,2744,267,2769,272,2794,273,2819,270,2844,264,2807,321,2784,323,2742,317,2702,302,2666,276,2658,268,2650,259,2643,249,2637,240,2637,240,2633,234,2628,225,2625,218,2622,211,2618,199,2615,187,2612,175,2609,162,2606,144,2602,108,2599,90,2596,77,2593,64,2589,52,2583,40,2581,35,2578,30,2575,24,2575,24,2574,23,2574,23,2573,21,2560,8,2545,-2,2529,-8,2511,-8,2495,-5,2488,-4,2475,4,2456,7,2443,-6,2441,-24xm2637,240l2637,240,2641,246,2637,240xm2574,23l2574,23,2575,24,2575,24,2574,2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Compare</w:t>
      </w:r>
      <w:r>
        <w:rPr>
          <w:spacing w:val="-4"/>
        </w:rPr>
        <w:t> </w:t>
      </w:r>
      <w:r>
        <w:rPr/>
        <w:t>tes</w:t>
      </w:r>
      <w:r>
        <w:rPr>
          <w:spacing w:val="-4"/>
        </w:rPr>
        <w:t> </w:t>
      </w:r>
      <w:r>
        <w:rPr/>
        <w:t>idées</w:t>
      </w:r>
      <w:r>
        <w:rPr>
          <w:spacing w:val="-4"/>
        </w:rPr>
        <w:t> </w:t>
      </w:r>
      <w:r>
        <w:rPr/>
        <w:t>avec</w:t>
      </w:r>
      <w:r>
        <w:rPr>
          <w:spacing w:val="-4"/>
        </w:rPr>
        <w:t> </w:t>
      </w:r>
      <w:r>
        <w:rPr/>
        <w:t>celles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ton</w:t>
      </w:r>
      <w:r>
        <w:rPr>
          <w:spacing w:val="-4"/>
        </w:rPr>
        <w:t> </w:t>
      </w:r>
      <w:r>
        <w:rPr/>
        <w:t>voisin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ta</w:t>
      </w:r>
      <w:r>
        <w:rPr>
          <w:spacing w:val="-4"/>
        </w:rPr>
        <w:t> </w:t>
      </w:r>
      <w:r>
        <w:rPr/>
        <w:t>voisine. Discutez de celles qui vous semblent </w:t>
      </w:r>
      <w:r>
        <w:rPr>
          <w:b/>
        </w:rPr>
        <w:t>les meilleures</w:t>
      </w:r>
      <w:r>
        <w:rPr/>
        <w:t>.</w:t>
      </w:r>
    </w:p>
    <w:p>
      <w:pPr>
        <w:spacing w:after="0" w:line="285" w:lineRule="auto"/>
        <w:sectPr>
          <w:type w:val="continuous"/>
          <w:pgSz w:w="11910" w:h="16850"/>
          <w:pgMar w:header="0" w:footer="523" w:top="1360" w:bottom="280" w:left="1080" w:right="940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88" w:lineRule="auto" w:before="65" w:after="0"/>
        <w:ind w:left="110" w:right="1294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Compare la richesse nutritionnelle de différents produits alimentaires. Observe</w:t>
      </w:r>
      <w:r>
        <w:rPr>
          <w:spacing w:val="-4"/>
        </w:rPr>
        <w:t> </w:t>
      </w:r>
      <w:r>
        <w:rPr/>
        <w:t>chaque</w:t>
      </w:r>
      <w:r>
        <w:rPr>
          <w:spacing w:val="-4"/>
        </w:rPr>
        <w:t> </w:t>
      </w:r>
      <w:r>
        <w:rPr/>
        <w:t>infographie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résume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infos</w:t>
      </w:r>
      <w:r>
        <w:rPr>
          <w:spacing w:val="-4"/>
        </w:rPr>
        <w:t> </w:t>
      </w:r>
      <w:r>
        <w:rPr/>
        <w:t>principales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faisant</w:t>
      </w:r>
      <w:r>
        <w:rPr>
          <w:spacing w:val="-4"/>
        </w:rPr>
        <w:t> </w:t>
      </w:r>
      <w:r>
        <w:rPr/>
        <w:t>des </w:t>
      </w:r>
      <w:r>
        <w:rPr>
          <w:spacing w:val="-2"/>
        </w:rPr>
        <w:t>phrases.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1193328</wp:posOffset>
                </wp:positionH>
                <wp:positionV relativeFrom="paragraph">
                  <wp:posOffset>2115391</wp:posOffset>
                </wp:positionV>
                <wp:extent cx="484505" cy="318135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484505" cy="318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05" h="318135">
                              <a:moveTo>
                                <a:pt x="198535" y="191121"/>
                              </a:moveTo>
                              <a:lnTo>
                                <a:pt x="202594" y="206968"/>
                              </a:lnTo>
                              <a:lnTo>
                                <a:pt x="193017" y="221891"/>
                              </a:lnTo>
                              <a:lnTo>
                                <a:pt x="56980" y="313839"/>
                              </a:lnTo>
                              <a:lnTo>
                                <a:pt x="45568" y="317687"/>
                              </a:lnTo>
                              <a:lnTo>
                                <a:pt x="34827" y="315103"/>
                              </a:lnTo>
                              <a:lnTo>
                                <a:pt x="26462" y="307559"/>
                              </a:lnTo>
                              <a:lnTo>
                                <a:pt x="22180" y="296533"/>
                              </a:lnTo>
                              <a:lnTo>
                                <a:pt x="0" y="134009"/>
                              </a:lnTo>
                              <a:lnTo>
                                <a:pt x="2785" y="124425"/>
                              </a:lnTo>
                              <a:lnTo>
                                <a:pt x="54333" y="201692"/>
                              </a:lnTo>
                              <a:lnTo>
                                <a:pt x="60281" y="184045"/>
                              </a:lnTo>
                              <a:lnTo>
                                <a:pt x="94071" y="234694"/>
                              </a:lnTo>
                              <a:lnTo>
                                <a:pt x="168152" y="184620"/>
                              </a:lnTo>
                              <a:lnTo>
                                <a:pt x="185502" y="181342"/>
                              </a:lnTo>
                              <a:lnTo>
                                <a:pt x="198535" y="191121"/>
                              </a:lnTo>
                              <a:close/>
                            </a:path>
                            <a:path w="484505" h="318135">
                              <a:moveTo>
                                <a:pt x="35553" y="115721"/>
                              </a:moveTo>
                              <a:lnTo>
                                <a:pt x="44731" y="131355"/>
                              </a:lnTo>
                              <a:lnTo>
                                <a:pt x="54333" y="201692"/>
                              </a:lnTo>
                              <a:lnTo>
                                <a:pt x="2785" y="124425"/>
                              </a:lnTo>
                              <a:lnTo>
                                <a:pt x="4794" y="117511"/>
                              </a:lnTo>
                              <a:lnTo>
                                <a:pt x="19443" y="111260"/>
                              </a:lnTo>
                              <a:lnTo>
                                <a:pt x="35553" y="115721"/>
                              </a:lnTo>
                              <a:close/>
                            </a:path>
                            <a:path w="484505" h="318135">
                              <a:moveTo>
                                <a:pt x="474731" y="4458"/>
                              </a:moveTo>
                              <a:lnTo>
                                <a:pt x="483889" y="20097"/>
                              </a:lnTo>
                              <a:lnTo>
                                <a:pt x="483551" y="51520"/>
                              </a:lnTo>
                              <a:lnTo>
                                <a:pt x="474620" y="82472"/>
                              </a:lnTo>
                              <a:lnTo>
                                <a:pt x="457565" y="109381"/>
                              </a:lnTo>
                              <a:lnTo>
                                <a:pt x="432857" y="128676"/>
                              </a:lnTo>
                              <a:lnTo>
                                <a:pt x="397428" y="140734"/>
                              </a:lnTo>
                              <a:lnTo>
                                <a:pt x="361205" y="143441"/>
                              </a:lnTo>
                              <a:lnTo>
                                <a:pt x="324944" y="139172"/>
                              </a:lnTo>
                              <a:lnTo>
                                <a:pt x="289406" y="130305"/>
                              </a:lnTo>
                              <a:lnTo>
                                <a:pt x="270597" y="124860"/>
                              </a:lnTo>
                              <a:lnTo>
                                <a:pt x="251271" y="119998"/>
                              </a:lnTo>
                              <a:lnTo>
                                <a:pt x="231716" y="116485"/>
                              </a:lnTo>
                              <a:lnTo>
                                <a:pt x="212217" y="115087"/>
                              </a:lnTo>
                              <a:lnTo>
                                <a:pt x="203803" y="115048"/>
                              </a:lnTo>
                              <a:lnTo>
                                <a:pt x="196780" y="116178"/>
                              </a:lnTo>
                              <a:lnTo>
                                <a:pt x="187816" y="117522"/>
                              </a:lnTo>
                              <a:lnTo>
                                <a:pt x="151129" y="131730"/>
                              </a:lnTo>
                              <a:lnTo>
                                <a:pt x="114019" y="169683"/>
                              </a:lnTo>
                              <a:lnTo>
                                <a:pt x="97800" y="211903"/>
                              </a:lnTo>
                              <a:lnTo>
                                <a:pt x="94071" y="234694"/>
                              </a:lnTo>
                              <a:lnTo>
                                <a:pt x="60281" y="184045"/>
                              </a:lnTo>
                              <a:lnTo>
                                <a:pt x="86509" y="131587"/>
                              </a:lnTo>
                              <a:lnTo>
                                <a:pt x="113454" y="104103"/>
                              </a:lnTo>
                              <a:lnTo>
                                <a:pt x="147780" y="83577"/>
                              </a:lnTo>
                              <a:lnTo>
                                <a:pt x="187820" y="72419"/>
                              </a:lnTo>
                              <a:lnTo>
                                <a:pt x="187625" y="72126"/>
                              </a:lnTo>
                              <a:lnTo>
                                <a:pt x="193814" y="71135"/>
                              </a:lnTo>
                              <a:lnTo>
                                <a:pt x="203355" y="70267"/>
                              </a:lnTo>
                              <a:lnTo>
                                <a:pt x="209850" y="70290"/>
                              </a:lnTo>
                              <a:lnTo>
                                <a:pt x="250449" y="74697"/>
                              </a:lnTo>
                              <a:lnTo>
                                <a:pt x="309125" y="90397"/>
                              </a:lnTo>
                              <a:lnTo>
                                <a:pt x="325004" y="94544"/>
                              </a:lnTo>
                              <a:lnTo>
                                <a:pt x="336395" y="96846"/>
                              </a:lnTo>
                              <a:lnTo>
                                <a:pt x="347838" y="98463"/>
                              </a:lnTo>
                              <a:lnTo>
                                <a:pt x="359358" y="99279"/>
                              </a:lnTo>
                              <a:lnTo>
                                <a:pt x="370979" y="99176"/>
                              </a:lnTo>
                              <a:lnTo>
                                <a:pt x="376240" y="98906"/>
                              </a:lnTo>
                              <a:lnTo>
                                <a:pt x="381501" y="98538"/>
                              </a:lnTo>
                              <a:lnTo>
                                <a:pt x="387455" y="97677"/>
                              </a:lnTo>
                              <a:lnTo>
                                <a:pt x="389213" y="97474"/>
                              </a:lnTo>
                              <a:lnTo>
                                <a:pt x="390451" y="97195"/>
                              </a:lnTo>
                              <a:lnTo>
                                <a:pt x="430097" y="71183"/>
                              </a:lnTo>
                              <a:lnTo>
                                <a:pt x="440021" y="31850"/>
                              </a:lnTo>
                              <a:lnTo>
                                <a:pt x="439154" y="22758"/>
                              </a:lnTo>
                              <a:lnTo>
                                <a:pt x="443974" y="6255"/>
                              </a:lnTo>
                              <a:lnTo>
                                <a:pt x="458629" y="0"/>
                              </a:lnTo>
                              <a:lnTo>
                                <a:pt x="474731" y="4458"/>
                              </a:lnTo>
                              <a:close/>
                            </a:path>
                            <a:path w="484505" h="318135">
                              <a:moveTo>
                                <a:pt x="187625" y="72126"/>
                              </a:moveTo>
                              <a:lnTo>
                                <a:pt x="187820" y="72419"/>
                              </a:lnTo>
                              <a:lnTo>
                                <a:pt x="180934" y="73198"/>
                              </a:lnTo>
                              <a:lnTo>
                                <a:pt x="187625" y="72126"/>
                              </a:lnTo>
                              <a:close/>
                            </a:path>
                            <a:path w="484505" h="318135">
                              <a:moveTo>
                                <a:pt x="389168" y="97406"/>
                              </a:moveTo>
                              <a:lnTo>
                                <a:pt x="387530" y="97790"/>
                              </a:lnTo>
                              <a:lnTo>
                                <a:pt x="389168" y="97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B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962883pt;margin-top:166.566254pt;width:38.15pt;height:25.05pt;mso-position-horizontal-relative:page;mso-position-vertical-relative:paragraph;z-index:-15713792;mso-wrap-distance-left:0;mso-wrap-distance-right:0" id="docshape29" coordorigin="1879,3331" coordsize="763,501" path="m2192,3632l2198,3657,2183,3681,1969,3826,1951,3832,1934,3828,1921,3816,1914,3798,1879,3542,1884,3527,1965,3649,1974,3621,2027,3701,2144,3622,2171,3617,2192,3632xm1935,3514l1950,3538,1965,3649,1884,3527,1887,3516,1910,3507,1935,3514xm2627,3338l2641,3363,2641,3412,2627,3461,2600,3504,2561,3534,2505,3553,2448,3557,2391,3550,2335,3537,2305,3528,2275,3520,2244,3515,2213,3513,2200,3513,2189,3514,2175,3516,2169,3518,2164,3519,2159,3521,2138,3528,2117,3539,2098,3552,2080,3569,2059,3599,2043,3631,2033,3665,2027,3701,1974,3621,1985,3591,2015,3539,2058,3495,2112,3463,2127,3457,2143,3452,2159,3448,2175,3445,2175,3445,2184,3443,2200,3442,2210,3442,2220,3443,2238,3444,2256,3446,2274,3449,2291,3453,2316,3459,2366,3474,2391,3480,2409,3484,2427,3486,2445,3488,2463,3488,2472,3487,2480,3487,2489,3485,2490,3485,2492,3485,2492,3485,2494,3484,2519,3476,2540,3462,2557,3443,2567,3420,2570,3406,2572,3394,2572,3381,2571,3367,2578,3341,2602,3331,2627,3338xm2175,3445l2175,3445,2164,3447,2175,3445xm2492,3485l2492,3485,2490,3485,2489,3485,2492,3485xe" filled="true" fillcolor="#bedbd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1988658</wp:posOffset>
            </wp:positionH>
            <wp:positionV relativeFrom="paragraph">
              <wp:posOffset>216388</wp:posOffset>
            </wp:positionV>
            <wp:extent cx="3751088" cy="2577083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088" cy="2577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8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1475830</wp:posOffset>
                </wp:positionH>
                <wp:positionV relativeFrom="paragraph">
                  <wp:posOffset>2276301</wp:posOffset>
                </wp:positionV>
                <wp:extent cx="351155" cy="32385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35115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155" h="323850">
                              <a:moveTo>
                                <a:pt x="162130" y="196730"/>
                              </a:moveTo>
                              <a:lnTo>
                                <a:pt x="168353" y="207963"/>
                              </a:lnTo>
                              <a:lnTo>
                                <a:pt x="164037" y="221197"/>
                              </a:lnTo>
                              <a:lnTo>
                                <a:pt x="78925" y="318005"/>
                              </a:lnTo>
                              <a:lnTo>
                                <a:pt x="71020" y="323190"/>
                              </a:lnTo>
                              <a:lnTo>
                                <a:pt x="62348" y="323356"/>
                              </a:lnTo>
                              <a:lnTo>
                                <a:pt x="54499" y="319283"/>
                              </a:lnTo>
                              <a:lnTo>
                                <a:pt x="49061" y="311756"/>
                              </a:lnTo>
                              <a:lnTo>
                                <a:pt x="0" y="192697"/>
                              </a:lnTo>
                              <a:lnTo>
                                <a:pt x="216" y="184865"/>
                              </a:lnTo>
                              <a:lnTo>
                                <a:pt x="54687" y="233341"/>
                              </a:lnTo>
                              <a:lnTo>
                                <a:pt x="55708" y="218757"/>
                              </a:lnTo>
                              <a:lnTo>
                                <a:pt x="91414" y="250534"/>
                              </a:lnTo>
                              <a:lnTo>
                                <a:pt x="137762" y="197814"/>
                              </a:lnTo>
                              <a:lnTo>
                                <a:pt x="150291" y="191885"/>
                              </a:lnTo>
                              <a:lnTo>
                                <a:pt x="162130" y="196730"/>
                              </a:lnTo>
                              <a:close/>
                            </a:path>
                            <a:path w="351155" h="323850">
                              <a:moveTo>
                                <a:pt x="23381" y="171758"/>
                              </a:moveTo>
                              <a:lnTo>
                                <a:pt x="33452" y="181815"/>
                              </a:lnTo>
                              <a:lnTo>
                                <a:pt x="54687" y="233341"/>
                              </a:lnTo>
                              <a:lnTo>
                                <a:pt x="216" y="184865"/>
                              </a:lnTo>
                              <a:lnTo>
                                <a:pt x="372" y="179215"/>
                              </a:lnTo>
                              <a:lnTo>
                                <a:pt x="10260" y="171563"/>
                              </a:lnTo>
                              <a:lnTo>
                                <a:pt x="23381" y="171758"/>
                              </a:lnTo>
                              <a:close/>
                            </a:path>
                            <a:path w="351155" h="323850">
                              <a:moveTo>
                                <a:pt x="334935" y="195"/>
                              </a:moveTo>
                              <a:lnTo>
                                <a:pt x="344991" y="10259"/>
                              </a:lnTo>
                              <a:lnTo>
                                <a:pt x="350963" y="34196"/>
                              </a:lnTo>
                              <a:lnTo>
                                <a:pt x="350313" y="59477"/>
                              </a:lnTo>
                              <a:lnTo>
                                <a:pt x="327747" y="102853"/>
                              </a:lnTo>
                              <a:lnTo>
                                <a:pt x="276245" y="128269"/>
                              </a:lnTo>
                              <a:lnTo>
                                <a:pt x="219103" y="132522"/>
                              </a:lnTo>
                              <a:lnTo>
                                <a:pt x="203736" y="132114"/>
                              </a:lnTo>
                              <a:lnTo>
                                <a:pt x="188092" y="132252"/>
                              </a:lnTo>
                              <a:lnTo>
                                <a:pt x="172542" y="133459"/>
                              </a:lnTo>
                              <a:lnTo>
                                <a:pt x="157452" y="136261"/>
                              </a:lnTo>
                              <a:lnTo>
                                <a:pt x="151054" y="137900"/>
                              </a:lnTo>
                              <a:lnTo>
                                <a:pt x="145942" y="140150"/>
                              </a:lnTo>
                              <a:lnTo>
                                <a:pt x="139400" y="142947"/>
                              </a:lnTo>
                              <a:lnTo>
                                <a:pt x="106816" y="169840"/>
                              </a:lnTo>
                              <a:lnTo>
                                <a:pt x="90305" y="214653"/>
                              </a:lnTo>
                              <a:lnTo>
                                <a:pt x="89729" y="232482"/>
                              </a:lnTo>
                              <a:lnTo>
                                <a:pt x="91414" y="250534"/>
                              </a:lnTo>
                              <a:lnTo>
                                <a:pt x="55708" y="218757"/>
                              </a:lnTo>
                              <a:lnTo>
                                <a:pt x="65234" y="173711"/>
                              </a:lnTo>
                              <a:lnTo>
                                <a:pt x="102260" y="125098"/>
                              </a:lnTo>
                              <a:lnTo>
                                <a:pt x="130463" y="108686"/>
                              </a:lnTo>
                              <a:lnTo>
                                <a:pt x="130257" y="108502"/>
                              </a:lnTo>
                              <a:lnTo>
                                <a:pt x="169560" y="98850"/>
                              </a:lnTo>
                              <a:lnTo>
                                <a:pt x="200371" y="97406"/>
                              </a:lnTo>
                              <a:lnTo>
                                <a:pt x="226171" y="98299"/>
                              </a:lnTo>
                              <a:lnTo>
                                <a:pt x="239055" y="98302"/>
                              </a:lnTo>
                              <a:lnTo>
                                <a:pt x="278840" y="91460"/>
                              </a:lnTo>
                              <a:lnTo>
                                <a:pt x="287109" y="88299"/>
                              </a:lnTo>
                              <a:lnTo>
                                <a:pt x="288410" y="87801"/>
                              </a:lnTo>
                              <a:lnTo>
                                <a:pt x="289295" y="87344"/>
                              </a:lnTo>
                              <a:lnTo>
                                <a:pt x="300185" y="80006"/>
                              </a:lnTo>
                              <a:lnTo>
                                <a:pt x="308713" y="70730"/>
                              </a:lnTo>
                              <a:lnTo>
                                <a:pt x="314255" y="59727"/>
                              </a:lnTo>
                              <a:lnTo>
                                <a:pt x="316189" y="47205"/>
                              </a:lnTo>
                              <a:lnTo>
                                <a:pt x="316015" y="39808"/>
                              </a:lnTo>
                              <a:lnTo>
                                <a:pt x="315387" y="33734"/>
                              </a:lnTo>
                              <a:lnTo>
                                <a:pt x="313998" y="27882"/>
                              </a:lnTo>
                              <a:lnTo>
                                <a:pt x="311537" y="21147"/>
                              </a:lnTo>
                              <a:lnTo>
                                <a:pt x="311927" y="7656"/>
                              </a:lnTo>
                              <a:lnTo>
                                <a:pt x="321820" y="0"/>
                              </a:lnTo>
                              <a:lnTo>
                                <a:pt x="334935" y="195"/>
                              </a:lnTo>
                              <a:close/>
                            </a:path>
                            <a:path w="351155" h="323850">
                              <a:moveTo>
                                <a:pt x="130257" y="108502"/>
                              </a:moveTo>
                              <a:lnTo>
                                <a:pt x="130463" y="108686"/>
                              </a:lnTo>
                              <a:lnTo>
                                <a:pt x="125387" y="110643"/>
                              </a:lnTo>
                              <a:lnTo>
                                <a:pt x="130257" y="108502"/>
                              </a:lnTo>
                              <a:close/>
                            </a:path>
                            <a:path w="351155" h="323850">
                              <a:moveTo>
                                <a:pt x="288357" y="87754"/>
                              </a:moveTo>
                              <a:lnTo>
                                <a:pt x="287195" y="88375"/>
                              </a:lnTo>
                              <a:lnTo>
                                <a:pt x="288357" y="877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B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07108pt;margin-top:179.236343pt;width:27.65pt;height:25.5pt;mso-position-horizontal-relative:page;mso-position-vertical-relative:paragraph;z-index:-15712768;mso-wrap-distance-left:0;mso-wrap-distance-right:0" id="docshape30" coordorigin="2324,3585" coordsize="553,510" path="m2579,3895l2589,3912,2582,3933,2448,4086,2436,4094,2422,4094,2410,4088,2401,4076,2324,3888,2324,3876,2410,3952,2412,3929,2468,3979,2541,3896,2561,3887,2579,3895xm2361,3855l2377,3871,2410,3952,2324,3876,2325,3867,2340,3855,2361,3855xm2852,3585l2867,3601,2877,3639,2876,3678,2864,3716,2840,3747,2802,3772,2759,3787,2714,3793,2669,3793,2645,3793,2620,3793,2596,3795,2572,3799,2562,3802,2554,3805,2544,3810,2540,3812,2536,3814,2533,3816,2518,3826,2504,3838,2492,3852,2482,3869,2472,3895,2466,3923,2465,3951,2468,3979,2412,3929,2414,3904,2427,3858,2451,3817,2485,3782,2496,3774,2506,3767,2518,3761,2530,3756,2529,3756,2536,3752,2548,3748,2555,3746,2563,3745,2577,3742,2591,3740,2605,3739,2619,3738,2640,3738,2680,3740,2701,3740,2715,3739,2729,3737,2743,3734,2757,3731,2763,3729,2769,3727,2776,3724,2776,3724,2778,3723,2778,3723,2780,3722,2797,3711,2810,3696,2819,3679,2822,3659,2822,3647,2821,3638,2819,3629,2815,3618,2815,3597,2831,3585,2852,3585xm2529,3756l2530,3756,2522,3759,2529,3756xm2778,3723l2778,3723,2776,3724,2776,3724,2778,3723xe" filled="true" fillcolor="#bedbd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1988659</wp:posOffset>
            </wp:positionH>
            <wp:positionV relativeFrom="paragraph">
              <wp:posOffset>195755</wp:posOffset>
            </wp:positionV>
            <wp:extent cx="3764006" cy="2461450"/>
            <wp:effectExtent l="0" t="0" r="0" b="0"/>
            <wp:wrapTopAndBottom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4006" cy="246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8"/>
        <w:rPr>
          <w:sz w:val="24"/>
        </w:rPr>
      </w:pPr>
    </w:p>
    <w:p>
      <w:pPr>
        <w:spacing w:before="0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11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sectPr>
      <w:pgSz w:w="11910" w:h="16850"/>
      <w:pgMar w:header="0" w:footer="523" w:top="1100" w:bottom="720" w:left="10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9299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10" w:hanging="20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97" w:hanging="20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74" w:hanging="20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51" w:hanging="20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28" w:hanging="20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05" w:hanging="20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82" w:hanging="20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59" w:hanging="20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36" w:hanging="20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10" w:hanging="200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right="142"/>
      <w:jc w:val="center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65"/>
      <w:ind w:left="310" w:hanging="200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DAEvyE4pza4,BABo-y9FobM</cp:keywords>
  <dc:title>DOD - SOS V - EX-  La comparaison - Série 2</dc:title>
  <dcterms:created xsi:type="dcterms:W3CDTF">2024-03-27T14:00:15Z</dcterms:created>
  <dcterms:modified xsi:type="dcterms:W3CDTF">2024-03-27T14:00:15Z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2024-03-27T00:00:00Z</vt:filetime>
  </property>
  <property fmtid="{D5CDD505-2E9C-101B-9397-08002B2CF9AE}" pid="5" name="Producer">
    <vt:lpwstr>Canva</vt:lpwstr>
  </property>
</Properties>
</file>